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5587" w14:textId="77777777" w:rsidR="009A4B7D" w:rsidRPr="00C553C0" w:rsidRDefault="003F1C9B" w:rsidP="00197DC7">
      <w:pPr>
        <w:spacing w:line="360" w:lineRule="auto"/>
        <w:ind w:right="-1881"/>
        <w:rPr>
          <w:rFonts w:ascii="Bookman Old Style" w:hAnsi="Bookman Old Style"/>
          <w:b/>
          <w:sz w:val="20"/>
          <w:szCs w:val="20"/>
          <w:lang w:val="es-CO"/>
        </w:rPr>
      </w:pPr>
      <w:r w:rsidRPr="00C553C0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3D119" wp14:editId="09296FD2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028700" cy="10287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FC971" id="Rectangle 12" o:spid="_x0000_s1026" style="position:absolute;margin-left:351pt;margin-top:-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j9dQIAAP0E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" filled="f"/>
            </w:pict>
          </mc:Fallback>
        </mc:AlternateContent>
      </w:r>
      <w:r w:rsidRPr="00197DC7">
        <w:rPr>
          <w:noProof/>
          <w:color w:val="000099"/>
          <w:sz w:val="20"/>
          <w:szCs w:val="20"/>
        </w:rPr>
        <w:drawing>
          <wp:inline distT="0" distB="0" distL="0" distR="0" wp14:anchorId="15B3868F" wp14:editId="233DE96D">
            <wp:extent cx="1362075" cy="1228725"/>
            <wp:effectExtent l="0" t="0" r="0" b="0"/>
            <wp:docPr id="1" name="Imagen 1" descr="?ui=2&amp;view=att&amp;th=126671752ba57fe7&amp;attid=0.1&amp;disp=attd&amp;realattid=ii_126671752ba57fe7&amp;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ui=2&amp;view=att&amp;th=126671752ba57fe7&amp;attid=0.1&amp;disp=attd&amp;realattid=ii_126671752ba57fe7&amp;z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5FC" w:rsidRPr="00C553C0">
        <w:rPr>
          <w:rFonts w:ascii="Bookman Old Style" w:hAnsi="Bookman Old Style"/>
          <w:b/>
          <w:sz w:val="20"/>
          <w:szCs w:val="20"/>
          <w:lang w:val="es-CO"/>
        </w:rPr>
        <w:tab/>
      </w:r>
      <w:r w:rsidR="00300D2B" w:rsidRPr="00C553C0">
        <w:rPr>
          <w:rFonts w:ascii="Bookman Old Style" w:hAnsi="Bookman Old Style"/>
          <w:b/>
          <w:sz w:val="20"/>
          <w:szCs w:val="20"/>
          <w:lang w:val="es-CO"/>
        </w:rPr>
        <w:tab/>
      </w:r>
      <w:r w:rsidR="00300D2B" w:rsidRPr="00C553C0">
        <w:rPr>
          <w:rFonts w:ascii="Bookman Old Style" w:hAnsi="Bookman Old Style"/>
          <w:b/>
          <w:sz w:val="20"/>
          <w:szCs w:val="20"/>
          <w:lang w:val="es-CO"/>
        </w:rPr>
        <w:tab/>
      </w:r>
      <w:r w:rsidR="00300D2B" w:rsidRPr="00C553C0">
        <w:rPr>
          <w:rFonts w:ascii="Bookman Old Style" w:hAnsi="Bookman Old Style"/>
          <w:b/>
          <w:sz w:val="20"/>
          <w:szCs w:val="20"/>
          <w:lang w:val="es-CO"/>
        </w:rPr>
        <w:tab/>
      </w:r>
      <w:r w:rsidR="00300D2B" w:rsidRPr="00C553C0">
        <w:rPr>
          <w:rFonts w:ascii="Bookman Old Style" w:hAnsi="Bookman Old Style"/>
          <w:b/>
          <w:sz w:val="20"/>
          <w:szCs w:val="20"/>
          <w:lang w:val="es-CO"/>
        </w:rPr>
        <w:tab/>
      </w:r>
      <w:r w:rsidR="001765FC" w:rsidRPr="00C553C0">
        <w:rPr>
          <w:rFonts w:ascii="Bookman Old Style" w:hAnsi="Bookman Old Style"/>
          <w:b/>
          <w:sz w:val="20"/>
          <w:szCs w:val="20"/>
          <w:lang w:val="es-CO"/>
        </w:rPr>
        <w:tab/>
      </w:r>
      <w:r w:rsidR="001765FC" w:rsidRPr="00C553C0">
        <w:rPr>
          <w:rFonts w:ascii="Bookman Old Style" w:hAnsi="Bookman Old Style"/>
          <w:b/>
          <w:sz w:val="20"/>
          <w:szCs w:val="20"/>
          <w:lang w:val="es-CO"/>
        </w:rPr>
        <w:tab/>
      </w:r>
      <w:r w:rsidR="001765FC" w:rsidRPr="00C553C0">
        <w:rPr>
          <w:rFonts w:ascii="Bookman Old Style" w:hAnsi="Bookman Old Style"/>
          <w:b/>
          <w:sz w:val="20"/>
          <w:szCs w:val="20"/>
          <w:lang w:val="es-CO"/>
        </w:rPr>
        <w:tab/>
      </w:r>
      <w:r w:rsidR="00197DC7">
        <w:rPr>
          <w:rFonts w:ascii="Bookman Old Style" w:hAnsi="Bookman Old Style"/>
          <w:b/>
          <w:sz w:val="20"/>
          <w:szCs w:val="20"/>
          <w:lang w:val="es-CO"/>
        </w:rPr>
        <w:t xml:space="preserve">     </w:t>
      </w:r>
      <w:r w:rsidR="001765FC" w:rsidRPr="00C553C0">
        <w:rPr>
          <w:rFonts w:ascii="Bookman Old Style" w:hAnsi="Bookman Old Style"/>
          <w:b/>
          <w:sz w:val="20"/>
          <w:szCs w:val="20"/>
          <w:lang w:val="es-CO"/>
        </w:rPr>
        <w:t>FOTO</w:t>
      </w:r>
    </w:p>
    <w:p w14:paraId="0012D524" w14:textId="77777777" w:rsidR="00197DC7" w:rsidRDefault="00197DC7" w:rsidP="00953E34">
      <w:pPr>
        <w:pStyle w:val="Title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6D878949" w14:textId="77777777" w:rsidR="0098474D" w:rsidRDefault="009A4B7D" w:rsidP="00953E34">
      <w:pPr>
        <w:pStyle w:val="Title"/>
        <w:spacing w:before="0" w:beforeAutospacing="0" w:after="0" w:afterAutospacing="0"/>
        <w:jc w:val="center"/>
        <w:rPr>
          <w:rFonts w:ascii="Bookman Old Style" w:hAnsi="Bookman Old Style"/>
          <w:b/>
          <w:lang w:val="es-CO"/>
        </w:rPr>
      </w:pPr>
      <w:r w:rsidRPr="00197DC7">
        <w:rPr>
          <w:rFonts w:ascii="Bookman Old Style" w:hAnsi="Bookman Old Style"/>
          <w:b/>
          <w:lang w:val="es-CO"/>
        </w:rPr>
        <w:t>SOLICITUD DE ADMISIÓN</w:t>
      </w:r>
      <w:r w:rsidR="0098474D">
        <w:rPr>
          <w:rFonts w:ascii="Bookman Old Style" w:hAnsi="Bookman Old Style"/>
          <w:b/>
          <w:lang w:val="es-CO"/>
        </w:rPr>
        <w:t xml:space="preserve"> COMO MIEMBRO DE LA </w:t>
      </w:r>
    </w:p>
    <w:p w14:paraId="03AAB31B" w14:textId="77777777" w:rsidR="009A4B7D" w:rsidRPr="00197DC7" w:rsidRDefault="0098474D" w:rsidP="00953E34">
      <w:pPr>
        <w:pStyle w:val="Title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s-CO"/>
        </w:rPr>
        <w:t>ASOCIACIÓN DE TRADUCTORES E INTÉRPRETES DEL ECUADOR</w:t>
      </w:r>
    </w:p>
    <w:p w14:paraId="46A5BE31" w14:textId="77777777" w:rsidR="00F756E6" w:rsidRPr="00C553C0" w:rsidRDefault="00F756E6" w:rsidP="00300D2B">
      <w:pPr>
        <w:ind w:right="-81"/>
        <w:jc w:val="both"/>
        <w:rPr>
          <w:rFonts w:ascii="Bookman Old Style" w:hAnsi="Bookman Old Style"/>
          <w:sz w:val="6"/>
          <w:szCs w:val="6"/>
          <w:lang w:val="es-CO"/>
        </w:rPr>
      </w:pPr>
    </w:p>
    <w:p w14:paraId="5F7E3E28" w14:textId="77777777" w:rsidR="00197DC7" w:rsidRDefault="00197DC7" w:rsidP="00300D2B">
      <w:pPr>
        <w:ind w:right="-81"/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09237501" w14:textId="77777777" w:rsidR="00197DC7" w:rsidRDefault="00197DC7" w:rsidP="00300D2B">
      <w:pPr>
        <w:ind w:right="-81"/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304C4D21" w14:textId="77777777" w:rsidR="009A4B7D" w:rsidRPr="00C553C0" w:rsidRDefault="009A4B7D" w:rsidP="00300D2B">
      <w:pPr>
        <w:ind w:right="-81"/>
        <w:jc w:val="both"/>
        <w:rPr>
          <w:rFonts w:ascii="Bookman Old Style" w:hAnsi="Bookman Old Style"/>
          <w:sz w:val="20"/>
          <w:szCs w:val="20"/>
          <w:lang w:val="es-CO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t>La información contenida en esta solicitud es confidencial</w:t>
      </w:r>
      <w:r w:rsidR="00F819A0">
        <w:rPr>
          <w:rFonts w:ascii="Bookman Old Style" w:hAnsi="Bookman Old Style"/>
          <w:sz w:val="20"/>
          <w:szCs w:val="20"/>
          <w:lang w:val="es-CO"/>
        </w:rPr>
        <w:t xml:space="preserve"> y</w:t>
      </w:r>
      <w:r w:rsidRPr="00C553C0">
        <w:rPr>
          <w:rFonts w:ascii="Bookman Old Style" w:hAnsi="Bookman Old Style"/>
          <w:sz w:val="20"/>
          <w:szCs w:val="20"/>
          <w:lang w:val="es-CO"/>
        </w:rPr>
        <w:t xml:space="preserve"> sólo para uso interno de </w:t>
      </w:r>
      <w:smartTag w:uri="urn:schemas-microsoft-com:office:smarttags" w:element="PersonName">
        <w:smartTagPr>
          <w:attr w:name="ProductID" w:val="la ATIEC. Marcar"/>
        </w:smartTagPr>
        <w:r w:rsidRPr="00C553C0">
          <w:rPr>
            <w:rFonts w:ascii="Bookman Old Style" w:hAnsi="Bookman Old Style"/>
            <w:sz w:val="20"/>
            <w:szCs w:val="20"/>
            <w:lang w:val="es-CO"/>
          </w:rPr>
          <w:t>la ATIEC. Marcar</w:t>
        </w:r>
      </w:smartTag>
      <w:r w:rsidRPr="00C553C0">
        <w:rPr>
          <w:rFonts w:ascii="Bookman Old Style" w:hAnsi="Bookman Old Style"/>
          <w:sz w:val="20"/>
          <w:szCs w:val="20"/>
          <w:lang w:val="es-CO"/>
        </w:rPr>
        <w:t xml:space="preserve"> con X </w:t>
      </w:r>
      <w:r w:rsidR="00F819A0">
        <w:rPr>
          <w:rFonts w:ascii="Bookman Old Style" w:hAnsi="Bookman Old Style"/>
          <w:sz w:val="20"/>
          <w:szCs w:val="20"/>
          <w:lang w:val="es-CO"/>
        </w:rPr>
        <w:t xml:space="preserve">el espacio </w:t>
      </w:r>
      <w:r w:rsidRPr="00C553C0">
        <w:rPr>
          <w:rFonts w:ascii="Bookman Old Style" w:hAnsi="Bookman Old Style"/>
          <w:sz w:val="20"/>
          <w:szCs w:val="20"/>
          <w:lang w:val="es-CO"/>
        </w:rPr>
        <w:t>entre corchetes "[ ]". Favor llenar a máquina o computadora</w:t>
      </w:r>
      <w:r w:rsidR="00F63A86" w:rsidRPr="00C553C0">
        <w:rPr>
          <w:rFonts w:ascii="Bookman Old Style" w:hAnsi="Bookman Old Style"/>
          <w:sz w:val="20"/>
          <w:szCs w:val="20"/>
          <w:lang w:val="es-CO"/>
        </w:rPr>
        <w:t xml:space="preserve"> aumentando filas en caso de ser necesario</w:t>
      </w:r>
      <w:r w:rsidRPr="00C553C0">
        <w:rPr>
          <w:rFonts w:ascii="Bookman Old Style" w:hAnsi="Bookman Old Style"/>
          <w:sz w:val="20"/>
          <w:szCs w:val="20"/>
          <w:lang w:val="es-CO"/>
        </w:rPr>
        <w:t>.</w:t>
      </w:r>
      <w:r w:rsidR="008E0EF6">
        <w:rPr>
          <w:rFonts w:ascii="Bookman Old Style" w:hAnsi="Bookman Old Style"/>
          <w:sz w:val="20"/>
          <w:szCs w:val="20"/>
          <w:lang w:val="es-CO"/>
        </w:rPr>
        <w:t xml:space="preserve"> Los campos marcados (*) son datos o requisitos obligatorios.</w:t>
      </w:r>
    </w:p>
    <w:p w14:paraId="7A37B371" w14:textId="77777777" w:rsidR="00953E34" w:rsidRPr="00C553C0" w:rsidRDefault="00953E34" w:rsidP="00953E34">
      <w:pPr>
        <w:jc w:val="both"/>
        <w:rPr>
          <w:rFonts w:ascii="Bookman Old Style" w:hAnsi="Bookman Old Style"/>
          <w:sz w:val="6"/>
          <w:szCs w:val="6"/>
          <w:lang w:val="es-CO"/>
        </w:rPr>
      </w:pPr>
    </w:p>
    <w:p w14:paraId="45EBE8B1" w14:textId="77777777" w:rsidR="00953E34" w:rsidRPr="00C553C0" w:rsidRDefault="00953E34" w:rsidP="00953E34">
      <w:pPr>
        <w:rPr>
          <w:rFonts w:ascii="Bookman Old Style" w:hAnsi="Bookman Old Style"/>
          <w:sz w:val="20"/>
          <w:szCs w:val="20"/>
          <w:lang w:val="es-CO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categoría de admisión</w:t>
      </w:r>
      <w:r w:rsidR="008E0EF6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(*)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:</w:t>
      </w:r>
      <w:r w:rsidRPr="00C553C0">
        <w:rPr>
          <w:rFonts w:ascii="Bookman Old Style" w:hAnsi="Bookman Old Style"/>
          <w:sz w:val="20"/>
          <w:szCs w:val="20"/>
          <w:lang w:val="es-CO"/>
        </w:rPr>
        <w:t xml:space="preserve"> (Señalar con “X” la que mejor describe su situación)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76"/>
      </w:tblGrid>
      <w:tr w:rsidR="00953E34" w:rsidRPr="00852A39" w14:paraId="1756F1F4" w14:textId="77777777" w:rsidTr="005F224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064AA4D9" w14:textId="77777777" w:rsidR="00953E34" w:rsidRPr="005F2240" w:rsidRDefault="00953E34" w:rsidP="005F2240">
            <w:pPr>
              <w:ind w:right="-108"/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[   ]</w:t>
            </w:r>
          </w:p>
        </w:tc>
        <w:tc>
          <w:tcPr>
            <w:tcW w:w="8176" w:type="dxa"/>
            <w:tcBorders>
              <w:left w:val="nil"/>
            </w:tcBorders>
            <w:shd w:val="clear" w:color="auto" w:fill="auto"/>
          </w:tcPr>
          <w:p w14:paraId="78A2C470" w14:textId="77777777" w:rsidR="00953E34" w:rsidRPr="005F2240" w:rsidRDefault="00953E34" w:rsidP="005F2240">
            <w:pPr>
              <w:ind w:left="252" w:hanging="252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1. Título universitario de 4 años (equivalente a licenciatura</w:t>
            </w:r>
            <w:r w:rsidR="008D7AE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o más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) y 3 años</w:t>
            </w:r>
            <w:r w:rsidR="00B3309A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de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experiencia</w:t>
            </w:r>
            <w:r w:rsidR="00F43C87">
              <w:rPr>
                <w:rFonts w:ascii="Bookman Old Style" w:hAnsi="Bookman Old Style"/>
                <w:sz w:val="20"/>
                <w:szCs w:val="20"/>
                <w:lang w:val="es-CO"/>
              </w:rPr>
              <w:t>/ejercicio profesional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a tiempo completo </w:t>
            </w:r>
            <w:r w:rsidR="007A7E9D">
              <w:rPr>
                <w:rFonts w:ascii="Bookman Old Style" w:hAnsi="Bookman Old Style"/>
                <w:sz w:val="20"/>
                <w:szCs w:val="20"/>
                <w:lang w:val="es-CO"/>
              </w:rPr>
              <w:t>o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6 años a tiempo parcial como traductor y/o intérprete en los </w:t>
            </w:r>
            <w:r w:rsidR="00B3309A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6 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últimos años.</w:t>
            </w:r>
          </w:p>
        </w:tc>
      </w:tr>
      <w:tr w:rsidR="00CA09FF" w:rsidRPr="00852A39" w14:paraId="6D1EF856" w14:textId="77777777" w:rsidTr="005F224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D8CDB74" w14:textId="77777777" w:rsidR="00CA09FF" w:rsidRPr="005F2240" w:rsidRDefault="00CA09FF" w:rsidP="00CA09FF">
            <w:pPr>
              <w:ind w:right="-108"/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[   ]</w:t>
            </w:r>
          </w:p>
        </w:tc>
        <w:tc>
          <w:tcPr>
            <w:tcW w:w="8176" w:type="dxa"/>
            <w:tcBorders>
              <w:left w:val="nil"/>
            </w:tcBorders>
            <w:shd w:val="clear" w:color="auto" w:fill="auto"/>
          </w:tcPr>
          <w:p w14:paraId="1FCBEBBA" w14:textId="77777777" w:rsidR="00CA09FF" w:rsidRPr="005F2240" w:rsidRDefault="00CA09FF" w:rsidP="00CA09FF">
            <w:pPr>
              <w:ind w:left="252" w:hanging="252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2. </w:t>
            </w:r>
            <w:r w:rsidR="008D7AE0">
              <w:rPr>
                <w:rFonts w:ascii="Bookman Old Style" w:hAnsi="Bookman Old Style"/>
                <w:sz w:val="20"/>
                <w:szCs w:val="20"/>
                <w:lang w:val="es-CO"/>
              </w:rPr>
              <w:t>T</w:t>
            </w: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ítulo</w:t>
            </w:r>
            <w:r w:rsidR="008D7AE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universitario</w:t>
            </w: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(</w:t>
            </w:r>
            <w:r w:rsidR="008D7AE0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equivalente a licenciatura</w:t>
            </w:r>
            <w:r w:rsidR="008D7AE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o más</w:t>
            </w: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) en la rama especializada de traducción y/o interpretación, y 2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años de experiencia</w:t>
            </w: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/ejercicio profesional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a tiempo completo </w:t>
            </w:r>
            <w:r w:rsidR="007A7E9D">
              <w:rPr>
                <w:rFonts w:ascii="Bookman Old Style" w:hAnsi="Bookman Old Style"/>
                <w:sz w:val="20"/>
                <w:szCs w:val="20"/>
                <w:lang w:val="es-CO"/>
              </w:rPr>
              <w:t>o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4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años a tiempo parcial como traductor y/o intérprete en los </w:t>
            </w: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5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últimos años.</w:t>
            </w:r>
          </w:p>
        </w:tc>
      </w:tr>
      <w:tr w:rsidR="00953E34" w:rsidRPr="00852A39" w14:paraId="49D5669C" w14:textId="77777777" w:rsidTr="005F224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5829FD2B" w14:textId="77777777" w:rsidR="00953E34" w:rsidRPr="005F2240" w:rsidRDefault="00953E34" w:rsidP="005F2240">
            <w:pPr>
              <w:ind w:right="-108"/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[   ]</w:t>
            </w:r>
          </w:p>
        </w:tc>
        <w:tc>
          <w:tcPr>
            <w:tcW w:w="8176" w:type="dxa"/>
            <w:tcBorders>
              <w:left w:val="nil"/>
            </w:tcBorders>
            <w:shd w:val="clear" w:color="auto" w:fill="auto"/>
          </w:tcPr>
          <w:p w14:paraId="5DE23342" w14:textId="77777777" w:rsidR="00953E34" w:rsidRPr="005F2240" w:rsidRDefault="00CA09FF" w:rsidP="005F2240">
            <w:pPr>
              <w:ind w:left="252" w:hanging="252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3</w:t>
            </w:r>
            <w:r w:rsidR="00953E34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. Diploma de conclusión de estudios de secundaria y 7 años de experiencia</w:t>
            </w:r>
            <w:r w:rsidR="00F43C87">
              <w:rPr>
                <w:rFonts w:ascii="Bookman Old Style" w:hAnsi="Bookman Old Style"/>
                <w:sz w:val="20"/>
                <w:szCs w:val="20"/>
                <w:lang w:val="es-CO"/>
              </w:rPr>
              <w:t>/ejercicio profesional</w:t>
            </w:r>
            <w:r w:rsidR="00953E34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a tiempo completo como traductor y/o intérprete </w:t>
            </w:r>
            <w:r w:rsidR="00B3309A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en</w:t>
            </w:r>
            <w:r w:rsidR="00953E34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los</w:t>
            </w:r>
            <w:r w:rsidR="00B3309A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10</w:t>
            </w:r>
            <w:r w:rsidR="00953E34"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últimos años.</w:t>
            </w:r>
          </w:p>
        </w:tc>
      </w:tr>
      <w:tr w:rsidR="00CA09FF" w:rsidRPr="00852A39" w14:paraId="38CF2721" w14:textId="77777777" w:rsidTr="005F224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1ACE3D46" w14:textId="77777777" w:rsidR="00CA09FF" w:rsidRPr="005F2240" w:rsidRDefault="00CA09FF" w:rsidP="00CA09FF">
            <w:pPr>
              <w:ind w:right="-108"/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[   ]</w:t>
            </w:r>
          </w:p>
        </w:tc>
        <w:tc>
          <w:tcPr>
            <w:tcW w:w="8176" w:type="dxa"/>
            <w:tcBorders>
              <w:left w:val="nil"/>
            </w:tcBorders>
            <w:shd w:val="clear" w:color="auto" w:fill="auto"/>
          </w:tcPr>
          <w:p w14:paraId="75116EA8" w14:textId="77777777" w:rsidR="00CA09FF" w:rsidRPr="005F2240" w:rsidRDefault="00CA09FF" w:rsidP="00CA09FF">
            <w:pPr>
              <w:ind w:left="252" w:hanging="252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4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. Certificación de una entidad reconocida por la Asociación y 3 años de experiencia</w:t>
            </w: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/ejercicio profesional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a tiempo completo </w:t>
            </w:r>
            <w:r w:rsidR="007A7E9D">
              <w:rPr>
                <w:rFonts w:ascii="Bookman Old Style" w:hAnsi="Bookman Old Style"/>
                <w:sz w:val="20"/>
                <w:szCs w:val="20"/>
                <w:lang w:val="es-CO"/>
              </w:rPr>
              <w:t>o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6 años a tiempo parcial como traductor y/o intérprete en los 6 últimos años.</w:t>
            </w:r>
          </w:p>
        </w:tc>
      </w:tr>
      <w:tr w:rsidR="00CA09FF" w:rsidRPr="005F2240" w14:paraId="72102472" w14:textId="77777777" w:rsidTr="005F2240"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E1CFFD1" w14:textId="77777777" w:rsidR="00CA09FF" w:rsidRPr="005F2240" w:rsidRDefault="00CA09FF" w:rsidP="00CA09FF">
            <w:pPr>
              <w:ind w:right="-108"/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[   ]</w:t>
            </w:r>
          </w:p>
        </w:tc>
        <w:tc>
          <w:tcPr>
            <w:tcW w:w="8176" w:type="dxa"/>
            <w:tcBorders>
              <w:left w:val="nil"/>
            </w:tcBorders>
            <w:shd w:val="clear" w:color="auto" w:fill="auto"/>
          </w:tcPr>
          <w:p w14:paraId="398EE52B" w14:textId="77777777" w:rsidR="00CA09FF" w:rsidRPr="005F2240" w:rsidRDefault="00CA09FF" w:rsidP="00CA09FF">
            <w:pPr>
              <w:tabs>
                <w:tab w:val="right" w:pos="7960"/>
              </w:tabs>
              <w:ind w:left="252" w:hanging="252"/>
              <w:rPr>
                <w:rFonts w:ascii="Bookman Old Style" w:hAnsi="Bookman Old Style"/>
                <w:sz w:val="20"/>
                <w:szCs w:val="20"/>
                <w:u w:val="single"/>
                <w:lang w:val="es-CO"/>
              </w:rPr>
            </w:pP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5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>.</w:t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  <w:t xml:space="preserve">Otro (explique brevemente): </w:t>
            </w:r>
            <w:r w:rsidRPr="005F2240">
              <w:rPr>
                <w:rFonts w:ascii="Bookman Old Style" w:hAnsi="Bookman Old Style"/>
                <w:sz w:val="20"/>
                <w:szCs w:val="20"/>
                <w:u w:val="single"/>
                <w:lang w:val="es-CO"/>
              </w:rPr>
              <w:tab/>
            </w:r>
          </w:p>
          <w:p w14:paraId="39FA805B" w14:textId="77777777" w:rsidR="00CA09FF" w:rsidRPr="005F2240" w:rsidRDefault="00CA09FF" w:rsidP="00CA09FF">
            <w:pPr>
              <w:tabs>
                <w:tab w:val="right" w:pos="7960"/>
              </w:tabs>
              <w:ind w:left="252" w:hanging="252"/>
              <w:rPr>
                <w:rFonts w:ascii="Bookman Old Style" w:hAnsi="Bookman Old Style"/>
                <w:sz w:val="20"/>
                <w:szCs w:val="20"/>
                <w:u w:val="single"/>
                <w:lang w:val="es-CO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  <w:r w:rsidRPr="005F2240">
              <w:rPr>
                <w:rFonts w:ascii="Bookman Old Style" w:hAnsi="Bookman Old Style"/>
                <w:sz w:val="20"/>
                <w:szCs w:val="20"/>
                <w:u w:val="single"/>
                <w:lang w:val="es-CO"/>
              </w:rPr>
              <w:tab/>
            </w:r>
          </w:p>
          <w:p w14:paraId="5A1B05D0" w14:textId="77777777" w:rsidR="00CA09FF" w:rsidRPr="005F2240" w:rsidRDefault="00CA09FF" w:rsidP="00CA09FF">
            <w:pPr>
              <w:tabs>
                <w:tab w:val="right" w:pos="7960"/>
              </w:tabs>
              <w:ind w:left="252" w:hanging="252"/>
              <w:rPr>
                <w:rFonts w:ascii="Bookman Old Style" w:hAnsi="Bookman Old Style"/>
                <w:sz w:val="20"/>
                <w:szCs w:val="20"/>
                <w:u w:val="single"/>
                <w:lang w:val="es-CO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  <w:r w:rsidRPr="005F2240">
              <w:rPr>
                <w:rFonts w:ascii="Bookman Old Style" w:hAnsi="Bookman Old Style"/>
                <w:sz w:val="20"/>
                <w:szCs w:val="20"/>
                <w:u w:val="single"/>
                <w:lang w:val="es-CO"/>
              </w:rPr>
              <w:tab/>
            </w:r>
          </w:p>
          <w:p w14:paraId="59BAE5D6" w14:textId="77777777" w:rsidR="00CA09FF" w:rsidRPr="005F2240" w:rsidRDefault="00CA09FF" w:rsidP="00CA09FF">
            <w:pPr>
              <w:tabs>
                <w:tab w:val="right" w:pos="7960"/>
              </w:tabs>
              <w:ind w:left="252" w:hanging="252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  <w:r w:rsidRPr="005F224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</w:p>
        </w:tc>
      </w:tr>
    </w:tbl>
    <w:p w14:paraId="70532438" w14:textId="77777777" w:rsidR="009A4B7D" w:rsidRPr="00C553C0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40A16D75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datos personales</w:t>
      </w:r>
      <w:r w:rsidR="008E0EF6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(*)</w:t>
      </w:r>
      <w:r w:rsidRPr="00C553C0">
        <w:rPr>
          <w:rFonts w:ascii="Bookman Old Style" w:hAnsi="Bookman Old Style"/>
          <w:b/>
          <w:sz w:val="20"/>
          <w:szCs w:val="20"/>
          <w:lang w:val="es-CO"/>
        </w:rPr>
        <w:tab/>
      </w: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140"/>
      </w:tblGrid>
      <w:tr w:rsidR="009A4B7D" w:rsidRPr="00852A39" w14:paraId="0177DA97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F7C0" w14:textId="77777777" w:rsidR="009A4B7D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Apellido(s): </w:t>
            </w:r>
          </w:p>
          <w:p w14:paraId="365D36D9" w14:textId="77777777" w:rsidR="007D0AFF" w:rsidRPr="00C553C0" w:rsidRDefault="007D0A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0238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>Número de C.C./C.I.</w:t>
            </w:r>
          </w:p>
        </w:tc>
      </w:tr>
      <w:tr w:rsidR="009A4B7D" w:rsidRPr="00C553C0" w14:paraId="650F3379" w14:textId="77777777">
        <w:trPr>
          <w:trHeight w:val="1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0987D4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Nombre(s): </w:t>
            </w:r>
          </w:p>
          <w:p w14:paraId="7EACB9F6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ab/>
            </w: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ab/>
            </w: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ab/>
            </w: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ab/>
              <w:t xml:space="preserve">M/F </w:t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[   ]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717F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Fecha de nacimiento: </w:t>
            </w:r>
          </w:p>
        </w:tc>
      </w:tr>
      <w:tr w:rsidR="009A4B7D" w:rsidRPr="00C553C0" w14:paraId="6410C687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9382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Nacionalidad(es): </w:t>
            </w:r>
          </w:p>
          <w:p w14:paraId="2FC5A0F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8AA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Independiente [   ]</w:t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  <w:t xml:space="preserve">Empleado [   ] </w:t>
            </w:r>
          </w:p>
          <w:p w14:paraId="0A0B06CE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Empresa(s):</w:t>
            </w:r>
          </w:p>
        </w:tc>
      </w:tr>
      <w:tr w:rsidR="009A4B7D" w:rsidRPr="00C553C0" w14:paraId="4DA0704D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23FF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Domicilio: </w:t>
            </w:r>
          </w:p>
          <w:p w14:paraId="117AF09D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7DFE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Trabajo: </w:t>
            </w:r>
          </w:p>
          <w:p w14:paraId="678753A3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9A4B7D" w:rsidRPr="00C553C0" w14:paraId="6333F73B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1CE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Teléfono:</w:t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</w:p>
          <w:p w14:paraId="08BDB49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Celular: </w:t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B7F4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Teléfono:</w:t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</w:p>
          <w:p w14:paraId="6C2F0732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Fax: </w:t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ab/>
            </w:r>
          </w:p>
        </w:tc>
      </w:tr>
      <w:tr w:rsidR="009A4B7D" w:rsidRPr="00C553C0" w14:paraId="3D43410A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8C3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pt-PT"/>
              </w:rPr>
              <w:t>E-mail principal:</w:t>
            </w:r>
          </w:p>
          <w:p w14:paraId="392F1402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pt-PT"/>
              </w:rPr>
              <w:t>alternativo(s):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734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Página Web (opcional): </w:t>
            </w:r>
          </w:p>
          <w:p w14:paraId="77957F58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</w:tbl>
    <w:p w14:paraId="5822F007" w14:textId="77777777" w:rsidR="009A4B7D" w:rsidRPr="00C553C0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4F5F1CC0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idiomas de trabajo</w:t>
      </w:r>
      <w:r w:rsidR="008E0EF6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(*)</w:t>
      </w:r>
      <w:r w:rsidRPr="00C553C0">
        <w:rPr>
          <w:rFonts w:ascii="Bookman Old Style" w:hAnsi="Bookman Old Style"/>
          <w:sz w:val="20"/>
          <w:szCs w:val="20"/>
          <w:lang w:val="es-CO"/>
        </w:rPr>
        <w:t xml:space="preserve"> (Cuadro 1 – Códigos ISO, Cuadro 2 – Idiomas activos/pasivos)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137"/>
        <w:gridCol w:w="3315"/>
      </w:tblGrid>
      <w:tr w:rsidR="009A4B7D" w:rsidRPr="00C553C0" w14:paraId="0F9E8513" w14:textId="77777777">
        <w:trPr>
          <w:trHeight w:val="2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D449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CO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2A287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Traducción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1DCC0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Interpretación</w:t>
            </w:r>
          </w:p>
        </w:tc>
      </w:tr>
      <w:tr w:rsidR="009A4B7D" w:rsidRPr="00C553C0" w14:paraId="50A4D4DF" w14:textId="77777777">
        <w:trPr>
          <w:trHeight w:val="2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DCC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Idioma A (materno) 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9A4F2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9ABEA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9A4B7D" w:rsidRPr="00C553C0" w14:paraId="0F74DDFB" w14:textId="77777777">
        <w:trPr>
          <w:trHeight w:val="2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56F0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Idiomas B (activos)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F0C8F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1757D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9A4B7D" w:rsidRPr="00C553C0" w14:paraId="51076AD5" w14:textId="77777777">
        <w:trPr>
          <w:trHeight w:val="2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A80C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>Idiomas C (pasivos)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FA13C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B96293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</w:tbl>
    <w:p w14:paraId="249A4785" w14:textId="77777777" w:rsidR="009A4B7D" w:rsidRPr="00C553C0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9A4B7D" w:rsidRPr="00C553C0" w14:paraId="6D6C7767" w14:textId="77777777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807F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Otros idiomas: </w:t>
            </w:r>
          </w:p>
        </w:tc>
      </w:tr>
    </w:tbl>
    <w:p w14:paraId="752DA081" w14:textId="77777777" w:rsidR="009A4B7D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727358E4" w14:textId="77777777" w:rsidR="00CA09FF" w:rsidRDefault="00CA09FF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4E260F8C" w14:textId="77777777" w:rsidR="00CA09FF" w:rsidRPr="00C553C0" w:rsidRDefault="00CA09FF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252F5D48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países donde ha vivido</w:t>
      </w:r>
      <w:r w:rsidR="00CA09FF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(*)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0"/>
        <w:gridCol w:w="1819"/>
        <w:gridCol w:w="4981"/>
      </w:tblGrid>
      <w:tr w:rsidR="009A4B7D" w:rsidRPr="00C553C0" w14:paraId="0E99271C" w14:textId="77777777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4A75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País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1FED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Período(s)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B47E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Actividad</w:t>
            </w:r>
          </w:p>
        </w:tc>
      </w:tr>
      <w:tr w:rsidR="009A4B7D" w:rsidRPr="00C553C0" w14:paraId="380369C6" w14:textId="77777777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0EC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A536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D5F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A4B7D" w:rsidRPr="00C553C0" w14:paraId="5734F1E3" w14:textId="77777777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A81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9DE5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2EA4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14:paraId="25308708" w14:textId="77777777" w:rsidR="009A4B7D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51B8FC9F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estudios superiores y/o de idiomas</w:t>
      </w:r>
      <w:r w:rsidR="00CA09FF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(*)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7"/>
        <w:gridCol w:w="1814"/>
        <w:gridCol w:w="1397"/>
        <w:gridCol w:w="2192"/>
      </w:tblGrid>
      <w:tr w:rsidR="009A4B7D" w:rsidRPr="00C553C0" w14:paraId="355E98B3" w14:textId="77777777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3AE0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Institución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786C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Lugar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80ED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Años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FF0E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Título </w:t>
            </w:r>
          </w:p>
        </w:tc>
      </w:tr>
      <w:tr w:rsidR="009A4B7D" w:rsidRPr="00C553C0" w14:paraId="46E758E6" w14:textId="77777777">
        <w:trPr>
          <w:trHeight w:val="22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D1FD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8AE8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E8BB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30EB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A4B7D" w:rsidRPr="00C553C0" w14:paraId="665DA054" w14:textId="77777777">
        <w:trPr>
          <w:trHeight w:val="172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4BDE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5519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649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E945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14:paraId="30DCB36C" w14:textId="77777777" w:rsidR="009A4B7D" w:rsidRPr="00C553C0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1DDC0835" w14:textId="77777777" w:rsidR="009A4B7D" w:rsidRPr="00C553C0" w:rsidRDefault="009A4B7D" w:rsidP="006237E8">
      <w:pPr>
        <w:tabs>
          <w:tab w:val="left" w:pos="8100"/>
          <w:tab w:val="left" w:pos="8640"/>
        </w:tabs>
        <w:ind w:right="-1881"/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certificaciones/diplomas d</w:t>
      </w:r>
      <w:r w:rsidR="00CA09FF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e lenguas o de 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traducción/interpretación</w:t>
      </w:r>
      <w:r w:rsidR="00CA09FF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(*):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9"/>
        <w:gridCol w:w="1395"/>
        <w:gridCol w:w="1566"/>
        <w:gridCol w:w="2600"/>
      </w:tblGrid>
      <w:tr w:rsidR="009A4B7D" w:rsidRPr="00852A39" w14:paraId="2BDD596B" w14:textId="77777777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A828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Institución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C445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Fecha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7EAF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N° documento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BD78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Pares de Idiomas (Ver Cuadro 1 con Códigos ISO)</w:t>
            </w:r>
          </w:p>
        </w:tc>
      </w:tr>
      <w:tr w:rsidR="009A4B7D" w:rsidRPr="00852A39" w14:paraId="0B607574" w14:textId="77777777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39E2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6F0B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A79A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980A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 xml:space="preserve"> </w:t>
            </w:r>
          </w:p>
        </w:tc>
      </w:tr>
      <w:tr w:rsidR="009A4B7D" w:rsidRPr="00852A39" w14:paraId="246FBF04" w14:textId="77777777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9100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66C5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6F2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1D7A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C"/>
              </w:rPr>
              <w:t xml:space="preserve"> </w:t>
            </w:r>
          </w:p>
        </w:tc>
      </w:tr>
      <w:tr w:rsidR="007C3D1E" w:rsidRPr="00852A39" w14:paraId="27B59BF4" w14:textId="77777777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D34B" w14:textId="77777777" w:rsidR="007C3D1E" w:rsidRPr="00C553C0" w:rsidRDefault="007C3D1E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D218" w14:textId="77777777" w:rsidR="007C3D1E" w:rsidRPr="00C553C0" w:rsidRDefault="007C3D1E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A149" w14:textId="77777777" w:rsidR="007C3D1E" w:rsidRPr="00C553C0" w:rsidRDefault="007C3D1E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3AB1" w14:textId="77777777" w:rsidR="007C3D1E" w:rsidRPr="00C553C0" w:rsidRDefault="007C3D1E" w:rsidP="00953E34">
            <w:pPr>
              <w:rPr>
                <w:rFonts w:ascii="Bookman Old Style" w:hAnsi="Bookman Old Style"/>
                <w:sz w:val="20"/>
                <w:szCs w:val="20"/>
                <w:lang w:val="es-EC"/>
              </w:rPr>
            </w:pPr>
          </w:p>
        </w:tc>
      </w:tr>
    </w:tbl>
    <w:p w14:paraId="7D2C98A8" w14:textId="77777777" w:rsidR="00197DC7" w:rsidRDefault="00197DC7" w:rsidP="00953E34">
      <w:pPr>
        <w:ind w:right="-136"/>
        <w:rPr>
          <w:rFonts w:ascii="Bookman Old Style" w:hAnsi="Bookman Old Style"/>
          <w:b/>
          <w:smallCaps/>
          <w:sz w:val="20"/>
          <w:szCs w:val="20"/>
          <w:lang w:val="es-CO"/>
        </w:rPr>
      </w:pPr>
    </w:p>
    <w:p w14:paraId="32E96E00" w14:textId="77777777" w:rsidR="009A4B7D" w:rsidRPr="00C553C0" w:rsidRDefault="00953E34" w:rsidP="00953E34">
      <w:pPr>
        <w:ind w:right="-136"/>
        <w:rPr>
          <w:rFonts w:ascii="Bookman Old Style" w:hAnsi="Bookman Old Style"/>
          <w:b/>
          <w:smallCaps/>
          <w:sz w:val="20"/>
          <w:szCs w:val="20"/>
          <w:lang w:val="es-CO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asociaciones/</w:t>
      </w:r>
      <w:r w:rsidR="009A4B7D"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comunidades virtual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es de t/i</w:t>
      </w:r>
      <w:r w:rsidR="00CA09FF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a las que pertenece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9A4B7D" w:rsidRPr="00852A39" w14:paraId="38C4BA31" w14:textId="77777777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D15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</w:tr>
      <w:tr w:rsidR="007C3D1E" w:rsidRPr="00852A39" w14:paraId="059D86DC" w14:textId="77777777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BD7E" w14:textId="77777777" w:rsidR="007C3D1E" w:rsidRPr="00C553C0" w:rsidRDefault="007C3D1E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</w:tbl>
    <w:p w14:paraId="074B519C" w14:textId="77777777" w:rsidR="00197DC7" w:rsidRDefault="00197DC7" w:rsidP="00953E34">
      <w:pPr>
        <w:tabs>
          <w:tab w:val="right" w:pos="8460"/>
        </w:tabs>
        <w:rPr>
          <w:rFonts w:ascii="Bookman Old Style" w:hAnsi="Bookman Old Style"/>
          <w:b/>
          <w:smallCaps/>
          <w:sz w:val="20"/>
          <w:szCs w:val="20"/>
          <w:lang w:val="es-CO"/>
        </w:rPr>
      </w:pPr>
    </w:p>
    <w:p w14:paraId="6F867D2D" w14:textId="77777777" w:rsidR="009A4B7D" w:rsidRPr="00C553C0" w:rsidRDefault="009A4B7D" w:rsidP="00953E34">
      <w:pPr>
        <w:tabs>
          <w:tab w:val="right" w:pos="8460"/>
        </w:tabs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programas informáticos o herramientas t</w:t>
      </w:r>
      <w:r w:rsidR="00CA09FF">
        <w:rPr>
          <w:rFonts w:ascii="Bookman Old Style" w:hAnsi="Bookman Old Style"/>
          <w:b/>
          <w:smallCaps/>
          <w:sz w:val="20"/>
          <w:szCs w:val="20"/>
          <w:lang w:val="es-CO"/>
        </w:rPr>
        <w:t>ac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utilizados:</w:t>
      </w:r>
      <w:r w:rsidRPr="00C553C0">
        <w:rPr>
          <w:rFonts w:ascii="Bookman Old Style" w:hAnsi="Bookman Old Style"/>
          <w:b/>
          <w:sz w:val="20"/>
          <w:szCs w:val="20"/>
          <w:lang w:val="es-ES"/>
        </w:rPr>
        <w:t xml:space="preserve"> </w:t>
      </w:r>
      <w:r w:rsidRPr="00C553C0">
        <w:rPr>
          <w:rFonts w:ascii="Bookman Old Style" w:hAnsi="Bookman Old Style"/>
          <w:b/>
          <w:sz w:val="20"/>
          <w:szCs w:val="20"/>
          <w:u w:val="single"/>
          <w:lang w:val="es-CO"/>
        </w:rPr>
        <w:tab/>
      </w:r>
      <w:r w:rsidRPr="00C553C0">
        <w:rPr>
          <w:rFonts w:ascii="Bookman Old Style" w:hAnsi="Bookman Old Style"/>
          <w:b/>
          <w:sz w:val="20"/>
          <w:szCs w:val="20"/>
          <w:u w:val="single"/>
          <w:lang w:val="es-CO"/>
        </w:rPr>
        <w:tab/>
      </w:r>
      <w:r w:rsidRPr="00C553C0">
        <w:rPr>
          <w:rFonts w:ascii="Bookman Old Style" w:hAnsi="Bookman Old Style"/>
          <w:b/>
          <w:sz w:val="20"/>
          <w:szCs w:val="20"/>
          <w:u w:val="single"/>
          <w:lang w:val="es-CO"/>
        </w:rPr>
        <w:tab/>
      </w:r>
      <w:r w:rsidRPr="00C553C0">
        <w:rPr>
          <w:rFonts w:ascii="Bookman Old Style" w:hAnsi="Bookman Old Style"/>
          <w:b/>
          <w:sz w:val="20"/>
          <w:szCs w:val="20"/>
          <w:u w:val="single"/>
          <w:lang w:val="es-CO"/>
        </w:rPr>
        <w:tab/>
      </w:r>
    </w:p>
    <w:p w14:paraId="157D0755" w14:textId="77777777" w:rsidR="00953E34" w:rsidRPr="00C553C0" w:rsidRDefault="00953E34" w:rsidP="00953E34">
      <w:pPr>
        <w:rPr>
          <w:rFonts w:ascii="Bookman Old Style" w:hAnsi="Bookman Old Style"/>
          <w:sz w:val="20"/>
          <w:szCs w:val="20"/>
          <w:lang w:val="es-CO"/>
        </w:rPr>
      </w:pPr>
    </w:p>
    <w:p w14:paraId="788F1594" w14:textId="77777777" w:rsidR="006237E8" w:rsidRPr="00C553C0" w:rsidRDefault="009A4B7D" w:rsidP="00953E34">
      <w:pPr>
        <w:rPr>
          <w:rFonts w:ascii="Bookman Old Style" w:hAnsi="Bookman Old Style"/>
          <w:b/>
          <w:smallCaps/>
          <w:sz w:val="20"/>
          <w:szCs w:val="20"/>
          <w:lang w:val="es-CO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años de experiencia</w:t>
      </w:r>
      <w:r w:rsidR="00DA2C01">
        <w:rPr>
          <w:rFonts w:ascii="Bookman Old Style" w:hAnsi="Bookman Old Style"/>
          <w:b/>
          <w:smallCaps/>
          <w:sz w:val="20"/>
          <w:szCs w:val="20"/>
          <w:lang w:val="es-CO"/>
        </w:rPr>
        <w:t>/ejercicio profesional</w:t>
      </w:r>
      <w:r w:rsidR="00A10C93"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durante los </w:t>
      </w:r>
      <w:r w:rsidR="00A10C93" w:rsidRPr="00C553C0">
        <w:rPr>
          <w:rFonts w:ascii="Bookman Old Style" w:hAnsi="Bookman Old Style"/>
          <w:sz w:val="20"/>
          <w:szCs w:val="20"/>
          <w:lang w:val="es-CO"/>
        </w:rPr>
        <w:t>[</w:t>
      </w:r>
      <w:r w:rsidR="00DA2C01">
        <w:rPr>
          <w:rFonts w:ascii="Bookman Old Style" w:hAnsi="Bookman Old Style"/>
          <w:sz w:val="20"/>
          <w:szCs w:val="20"/>
          <w:lang w:val="es-CO"/>
        </w:rPr>
        <w:t>…</w:t>
      </w:r>
      <w:r w:rsidR="00A10C93" w:rsidRPr="00C553C0">
        <w:rPr>
          <w:rFonts w:ascii="Bookman Old Style" w:hAnsi="Bookman Old Style"/>
          <w:sz w:val="20"/>
          <w:szCs w:val="20"/>
          <w:lang w:val="es-CO"/>
        </w:rPr>
        <w:t>]</w:t>
      </w:r>
      <w:r w:rsidR="00B3309A" w:rsidRPr="00C553C0">
        <w:rPr>
          <w:rFonts w:ascii="Bookman Old Style" w:hAnsi="Bookman Old Style"/>
          <w:sz w:val="20"/>
          <w:szCs w:val="20"/>
          <w:lang w:val="es-CO"/>
        </w:rPr>
        <w:t xml:space="preserve"> </w:t>
      </w:r>
      <w:r w:rsidR="00B3309A"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>últimos</w:t>
      </w:r>
      <w:r w:rsidR="00A10C93"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años:</w:t>
      </w:r>
      <w:r w:rsidR="0049035A"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6"/>
        <w:gridCol w:w="3242"/>
        <w:gridCol w:w="3240"/>
      </w:tblGrid>
      <w:tr w:rsidR="00EA2DFF" w:rsidRPr="00C553C0" w14:paraId="44F79424" w14:textId="77777777">
        <w:tc>
          <w:tcPr>
            <w:tcW w:w="2266" w:type="dxa"/>
          </w:tcPr>
          <w:p w14:paraId="243BB678" w14:textId="77777777" w:rsidR="00EA2DFF" w:rsidRPr="00C553C0" w:rsidRDefault="00EA2DFF" w:rsidP="00953E34">
            <w:pPr>
              <w:jc w:val="center"/>
              <w:rPr>
                <w:rFonts w:ascii="Bookman Old Style" w:hAnsi="Bookman Old Style"/>
                <w:b/>
                <w:smallCaps/>
                <w:sz w:val="20"/>
                <w:szCs w:val="20"/>
                <w:lang w:val="es-CO"/>
              </w:rPr>
            </w:pPr>
          </w:p>
        </w:tc>
        <w:tc>
          <w:tcPr>
            <w:tcW w:w="3242" w:type="dxa"/>
          </w:tcPr>
          <w:p w14:paraId="21D3DC0F" w14:textId="77777777" w:rsidR="00EA2DFF" w:rsidRPr="00C553C0" w:rsidRDefault="00EA2DFF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Tiempo parcial</w:t>
            </w:r>
          </w:p>
        </w:tc>
        <w:tc>
          <w:tcPr>
            <w:tcW w:w="3240" w:type="dxa"/>
          </w:tcPr>
          <w:p w14:paraId="57ADE358" w14:textId="77777777" w:rsidR="00EA2DFF" w:rsidRPr="00C553C0" w:rsidRDefault="00EA2DFF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Tiempo completo</w:t>
            </w:r>
          </w:p>
        </w:tc>
      </w:tr>
      <w:tr w:rsidR="00EA2DFF" w:rsidRPr="00C553C0" w14:paraId="1AB0CE0C" w14:textId="77777777">
        <w:tc>
          <w:tcPr>
            <w:tcW w:w="2266" w:type="dxa"/>
          </w:tcPr>
          <w:p w14:paraId="68FAF581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Traducción: </w:t>
            </w:r>
          </w:p>
        </w:tc>
        <w:tc>
          <w:tcPr>
            <w:tcW w:w="3242" w:type="dxa"/>
          </w:tcPr>
          <w:p w14:paraId="7EA93A30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</w:p>
        </w:tc>
        <w:tc>
          <w:tcPr>
            <w:tcW w:w="3240" w:type="dxa"/>
          </w:tcPr>
          <w:p w14:paraId="3D2A4BF5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</w:p>
        </w:tc>
      </w:tr>
      <w:tr w:rsidR="00EA2DFF" w:rsidRPr="00C553C0" w14:paraId="1639B530" w14:textId="77777777">
        <w:tc>
          <w:tcPr>
            <w:tcW w:w="2266" w:type="dxa"/>
          </w:tcPr>
          <w:p w14:paraId="0BDD663F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Revisión: </w:t>
            </w:r>
          </w:p>
        </w:tc>
        <w:tc>
          <w:tcPr>
            <w:tcW w:w="3242" w:type="dxa"/>
          </w:tcPr>
          <w:p w14:paraId="47A84817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</w:p>
        </w:tc>
        <w:tc>
          <w:tcPr>
            <w:tcW w:w="3240" w:type="dxa"/>
          </w:tcPr>
          <w:p w14:paraId="1DE285F4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</w:p>
        </w:tc>
      </w:tr>
      <w:tr w:rsidR="00EA2DFF" w:rsidRPr="00C553C0" w14:paraId="07FE3020" w14:textId="77777777">
        <w:tc>
          <w:tcPr>
            <w:tcW w:w="2266" w:type="dxa"/>
          </w:tcPr>
          <w:p w14:paraId="3EE8BA38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Interpretación: </w:t>
            </w:r>
          </w:p>
        </w:tc>
        <w:tc>
          <w:tcPr>
            <w:tcW w:w="3242" w:type="dxa"/>
          </w:tcPr>
          <w:p w14:paraId="013CD0A3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</w:p>
        </w:tc>
        <w:tc>
          <w:tcPr>
            <w:tcW w:w="3240" w:type="dxa"/>
          </w:tcPr>
          <w:p w14:paraId="151CABF9" w14:textId="77777777" w:rsidR="00EA2DFF" w:rsidRPr="00C553C0" w:rsidRDefault="00EA2DFF" w:rsidP="00953E34">
            <w:pPr>
              <w:rPr>
                <w:rFonts w:ascii="Bookman Old Style" w:hAnsi="Bookman Old Style"/>
                <w:sz w:val="20"/>
                <w:szCs w:val="20"/>
                <w:lang w:val="es-CO"/>
              </w:rPr>
            </w:pPr>
          </w:p>
        </w:tc>
      </w:tr>
    </w:tbl>
    <w:p w14:paraId="3D88F13D" w14:textId="77777777" w:rsidR="009A4B7D" w:rsidRPr="00C553C0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499B766E" w14:textId="77777777" w:rsidR="009A4B7D" w:rsidRPr="00C553C0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t>Modalidades de interpretación: Simultánea [   ] Consecutiva [   ] Acompañante [   ]</w:t>
      </w:r>
    </w:p>
    <w:p w14:paraId="6C1B4435" w14:textId="77777777" w:rsidR="009A4B7D" w:rsidRPr="00C553C0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6D1494D2" w14:textId="77777777" w:rsidR="009A4B7D" w:rsidRPr="00C553C0" w:rsidRDefault="009A4B7D" w:rsidP="00953E34">
      <w:pPr>
        <w:rPr>
          <w:rFonts w:ascii="Bookman Old Style" w:hAnsi="Bookman Old Style"/>
          <w:b/>
          <w:smallCaps/>
          <w:sz w:val="20"/>
          <w:szCs w:val="20"/>
          <w:lang w:val="es-CO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áreas de mayor experiencia: </w:t>
      </w:r>
      <w:r w:rsidR="00A10C93" w:rsidRPr="00C553C0">
        <w:rPr>
          <w:rFonts w:ascii="Bookman Old Style" w:hAnsi="Bookman Old Style"/>
          <w:sz w:val="20"/>
          <w:szCs w:val="20"/>
          <w:lang w:val="es-CO"/>
        </w:rPr>
        <w:t>(Como referencia véa</w:t>
      </w:r>
      <w:r w:rsidR="00B3309A" w:rsidRPr="00C553C0">
        <w:rPr>
          <w:rFonts w:ascii="Bookman Old Style" w:hAnsi="Bookman Old Style"/>
          <w:sz w:val="20"/>
          <w:szCs w:val="20"/>
          <w:lang w:val="es-CO"/>
        </w:rPr>
        <w:t>n</w:t>
      </w:r>
      <w:r w:rsidR="00A10C93" w:rsidRPr="00C553C0">
        <w:rPr>
          <w:rFonts w:ascii="Bookman Old Style" w:hAnsi="Bookman Old Style"/>
          <w:sz w:val="20"/>
          <w:szCs w:val="20"/>
          <w:lang w:val="es-CO"/>
        </w:rPr>
        <w:t xml:space="preserve">se los Cuadros 1 </w:t>
      </w:r>
      <w:r w:rsidR="007A7E9D">
        <w:rPr>
          <w:rFonts w:ascii="Bookman Old Style" w:hAnsi="Bookman Old Style"/>
          <w:sz w:val="20"/>
          <w:szCs w:val="20"/>
          <w:lang w:val="es-CO"/>
        </w:rPr>
        <w:t>y</w:t>
      </w:r>
      <w:r w:rsidR="00A10C93" w:rsidRPr="00C553C0">
        <w:rPr>
          <w:rFonts w:ascii="Bookman Old Style" w:hAnsi="Bookman Old Style"/>
          <w:sz w:val="20"/>
          <w:szCs w:val="20"/>
          <w:lang w:val="es-CO"/>
        </w:rPr>
        <w:t xml:space="preserve"> 3</w:t>
      </w:r>
      <w:r w:rsidRPr="00C553C0">
        <w:rPr>
          <w:rFonts w:ascii="Bookman Old Style" w:hAnsi="Bookman Old Style"/>
          <w:smallCaps/>
          <w:sz w:val="20"/>
          <w:szCs w:val="20"/>
          <w:lang w:val="es-CO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9"/>
        <w:gridCol w:w="2446"/>
        <w:gridCol w:w="2445"/>
      </w:tblGrid>
      <w:tr w:rsidR="009A4B7D" w:rsidRPr="00C553C0" w14:paraId="0FF96C66" w14:textId="77777777"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27F6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Especialidad (en orden de importancia)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2F4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Idioma de origen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9BA3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Idioma</w:t>
            </w:r>
            <w:r w:rsidR="00B3309A"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de</w:t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destino </w:t>
            </w:r>
          </w:p>
        </w:tc>
      </w:tr>
      <w:tr w:rsidR="009A4B7D" w:rsidRPr="00C553C0" w14:paraId="49E690D6" w14:textId="77777777"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30A9" w14:textId="77777777" w:rsidR="009A4B7D" w:rsidRPr="00C553C0" w:rsidRDefault="00F232DF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1.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B8A8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936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</w:tr>
      <w:tr w:rsidR="009A4B7D" w:rsidRPr="00C553C0" w14:paraId="4C1F1E8B" w14:textId="77777777"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41E0" w14:textId="77777777" w:rsidR="009A4B7D" w:rsidRPr="00C553C0" w:rsidRDefault="00F232DF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2.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F0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14AD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</w:tr>
      <w:tr w:rsidR="009A4B7D" w:rsidRPr="00C553C0" w14:paraId="4D77C92B" w14:textId="77777777"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9156" w14:textId="77777777" w:rsidR="009A4B7D" w:rsidRPr="00C553C0" w:rsidRDefault="00F232DF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3.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7E1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F6C6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76D5C27" w14:textId="77777777" w:rsidR="005D7CCD" w:rsidRDefault="005D7CCD" w:rsidP="00DA2C01">
      <w:pPr>
        <w:rPr>
          <w:rFonts w:ascii="Bookman Old Style" w:hAnsi="Bookman Old Style"/>
          <w:b/>
          <w:smallCaps/>
          <w:sz w:val="20"/>
          <w:szCs w:val="20"/>
          <w:lang w:val="es-CO"/>
        </w:rPr>
      </w:pPr>
    </w:p>
    <w:p w14:paraId="0974FC5E" w14:textId="77777777" w:rsidR="00DA2C01" w:rsidRPr="00C553C0" w:rsidRDefault="00DA2C01" w:rsidP="00DA2C01">
      <w:pPr>
        <w:rPr>
          <w:rFonts w:ascii="Bookman Old Style" w:hAnsi="Bookman Old Style"/>
          <w:b/>
          <w:sz w:val="20"/>
          <w:szCs w:val="20"/>
          <w:lang w:val="es-ES"/>
        </w:rPr>
      </w:pPr>
      <w:r>
        <w:rPr>
          <w:rFonts w:ascii="Bookman Old Style" w:hAnsi="Bookman Old Style"/>
          <w:b/>
          <w:smallCaps/>
          <w:sz w:val="20"/>
          <w:szCs w:val="20"/>
          <w:lang w:val="es-CO"/>
        </w:rPr>
        <w:t>cursos de t/i realizados en los últimos 5 años</w:t>
      </w:r>
      <w:r w:rsidR="00CA09FF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(*)</w:t>
      </w: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</w:t>
      </w:r>
      <w:r w:rsidRPr="00C553C0">
        <w:rPr>
          <w:rFonts w:ascii="Bookman Old Style" w:hAnsi="Bookman Old Style"/>
          <w:sz w:val="20"/>
          <w:szCs w:val="20"/>
          <w:lang w:val="es-CO"/>
        </w:rPr>
        <w:t>(Anexar fotocopia</w:t>
      </w:r>
      <w:r>
        <w:rPr>
          <w:rFonts w:ascii="Bookman Old Style" w:hAnsi="Bookman Old Style"/>
          <w:sz w:val="20"/>
          <w:szCs w:val="20"/>
          <w:lang w:val="es-CO"/>
        </w:rPr>
        <w:t xml:space="preserve"> de certificado</w:t>
      </w:r>
      <w:r w:rsidRPr="00C553C0">
        <w:rPr>
          <w:rFonts w:ascii="Bookman Old Style" w:hAnsi="Bookman Old Style"/>
          <w:sz w:val="20"/>
          <w:szCs w:val="20"/>
          <w:lang w:val="es-CO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A2C01" w:rsidRPr="00852A39" w14:paraId="3DEEDD89" w14:textId="77777777" w:rsidTr="00B567D2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5E77" w14:textId="77777777" w:rsidR="00DA2C01" w:rsidRPr="00C553C0" w:rsidRDefault="00DA2C01" w:rsidP="00B567D2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DA2C01" w:rsidRPr="00852A39" w14:paraId="492ADFA7" w14:textId="77777777" w:rsidTr="00B567D2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B69A" w14:textId="77777777" w:rsidR="00DA2C01" w:rsidRPr="00C553C0" w:rsidRDefault="00DA2C01" w:rsidP="00B567D2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CD2DBDE" w14:textId="77777777" w:rsidR="00DA2C01" w:rsidRPr="00C553C0" w:rsidRDefault="00DA2C01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10499118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traducciones publicadas </w:t>
      </w:r>
      <w:r w:rsidRPr="00C553C0">
        <w:rPr>
          <w:rFonts w:ascii="Bookman Old Style" w:hAnsi="Bookman Old Style"/>
          <w:sz w:val="20"/>
          <w:szCs w:val="20"/>
          <w:lang w:val="es-CO"/>
        </w:rPr>
        <w:t>(Anexar fotocopia</w:t>
      </w:r>
      <w:r w:rsidR="00E724B9" w:rsidRPr="00C553C0">
        <w:rPr>
          <w:rFonts w:ascii="Bookman Old Style" w:hAnsi="Bookman Old Style"/>
          <w:sz w:val="20"/>
          <w:szCs w:val="20"/>
          <w:lang w:val="es-CO"/>
        </w:rPr>
        <w:t>s</w:t>
      </w:r>
      <w:r w:rsidRPr="00C553C0">
        <w:rPr>
          <w:rFonts w:ascii="Bookman Old Style" w:hAnsi="Bookman Old Style"/>
          <w:sz w:val="20"/>
          <w:szCs w:val="20"/>
          <w:lang w:val="es-CO"/>
        </w:rPr>
        <w:t xml:space="preserve"> de </w:t>
      </w:r>
      <w:r w:rsidR="00E724B9" w:rsidRPr="00C553C0">
        <w:rPr>
          <w:rFonts w:ascii="Bookman Old Style" w:hAnsi="Bookman Old Style"/>
          <w:sz w:val="20"/>
          <w:szCs w:val="20"/>
          <w:lang w:val="es-CO"/>
        </w:rPr>
        <w:t xml:space="preserve">las </w:t>
      </w:r>
      <w:r w:rsidRPr="00C553C0">
        <w:rPr>
          <w:rFonts w:ascii="Bookman Old Style" w:hAnsi="Bookman Old Style"/>
          <w:sz w:val="20"/>
          <w:szCs w:val="20"/>
          <w:lang w:val="es-CO"/>
        </w:rPr>
        <w:t>página</w:t>
      </w:r>
      <w:r w:rsidR="00E724B9" w:rsidRPr="00C553C0">
        <w:rPr>
          <w:rFonts w:ascii="Bookman Old Style" w:hAnsi="Bookman Old Style"/>
          <w:sz w:val="20"/>
          <w:szCs w:val="20"/>
          <w:lang w:val="es-CO"/>
        </w:rPr>
        <w:t xml:space="preserve">s en </w:t>
      </w:r>
      <w:r w:rsidRPr="00C553C0">
        <w:rPr>
          <w:rFonts w:ascii="Bookman Old Style" w:hAnsi="Bookman Old Style"/>
          <w:sz w:val="20"/>
          <w:szCs w:val="20"/>
          <w:lang w:val="es-CO"/>
        </w:rPr>
        <w:t>donde consta el traductor)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9A4B7D" w:rsidRPr="00852A39" w14:paraId="23C74876" w14:textId="77777777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F718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9A4B7D" w:rsidRPr="00852A39" w14:paraId="674F23A3" w14:textId="77777777"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8A58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621723F7" w14:textId="77777777" w:rsidR="00DA2C01" w:rsidRPr="00C553C0" w:rsidRDefault="00DA2C01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2CCBAF52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tres referencias profesionales </w:t>
      </w:r>
      <w:r w:rsidR="007C3D1E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(*) </w:t>
      </w:r>
      <w:r w:rsidRPr="00C553C0">
        <w:rPr>
          <w:rFonts w:ascii="Bookman Old Style" w:hAnsi="Bookman Old Style"/>
          <w:sz w:val="20"/>
          <w:szCs w:val="20"/>
          <w:lang w:val="es-CO"/>
        </w:rPr>
        <w:t>(</w:t>
      </w:r>
      <w:r w:rsidR="006237E8" w:rsidRPr="0027125F">
        <w:rPr>
          <w:rFonts w:ascii="Bookman Old Style" w:hAnsi="Bookman Old Style"/>
          <w:b/>
          <w:sz w:val="20"/>
          <w:szCs w:val="20"/>
          <w:lang w:val="es-CO"/>
        </w:rPr>
        <w:t xml:space="preserve">Las cartas de referencia </w:t>
      </w:r>
      <w:r w:rsidR="006237E8" w:rsidRPr="0027125F">
        <w:rPr>
          <w:rFonts w:ascii="Bookman Old Style" w:hAnsi="Bookman Old Style"/>
          <w:b/>
          <w:sz w:val="20"/>
          <w:szCs w:val="20"/>
          <w:u w:val="single"/>
          <w:lang w:val="es-CO"/>
        </w:rPr>
        <w:t>deben</w:t>
      </w:r>
      <w:r w:rsidR="006237E8" w:rsidRPr="0027125F">
        <w:rPr>
          <w:rFonts w:ascii="Bookman Old Style" w:hAnsi="Bookman Old Style"/>
          <w:b/>
          <w:sz w:val="20"/>
          <w:szCs w:val="20"/>
          <w:lang w:val="es-CO"/>
        </w:rPr>
        <w:t xml:space="preserve"> </w:t>
      </w:r>
      <w:r w:rsidR="00F819A0">
        <w:rPr>
          <w:rFonts w:ascii="Bookman Old Style" w:hAnsi="Bookman Old Style"/>
          <w:b/>
          <w:sz w:val="20"/>
          <w:szCs w:val="20"/>
          <w:lang w:val="es-CO"/>
        </w:rPr>
        <w:t xml:space="preserve">ser originales y </w:t>
      </w:r>
      <w:r w:rsidR="006237E8" w:rsidRPr="0027125F">
        <w:rPr>
          <w:rFonts w:ascii="Bookman Old Style" w:hAnsi="Bookman Old Style"/>
          <w:b/>
          <w:sz w:val="20"/>
          <w:szCs w:val="20"/>
          <w:lang w:val="es-CO"/>
        </w:rPr>
        <w:t>corresponder a las personas cuyos nombres y datos se incluyen a continuación</w:t>
      </w:r>
      <w:r w:rsidR="006237E8" w:rsidRPr="00C553C0">
        <w:rPr>
          <w:rFonts w:ascii="Bookman Old Style" w:hAnsi="Bookman Old Style"/>
          <w:sz w:val="20"/>
          <w:szCs w:val="20"/>
          <w:lang w:val="es-CO"/>
        </w:rPr>
        <w:t>.</w:t>
      </w:r>
      <w:r w:rsidRPr="00C553C0">
        <w:rPr>
          <w:rFonts w:ascii="Bookman Old Style" w:hAnsi="Bookman Old Style"/>
          <w:sz w:val="20"/>
          <w:szCs w:val="20"/>
          <w:lang w:val="es-CO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4"/>
        <w:gridCol w:w="1659"/>
        <w:gridCol w:w="2907"/>
      </w:tblGrid>
      <w:tr w:rsidR="009A4B7D" w:rsidRPr="00C553C0" w14:paraId="64DBAE9F" w14:textId="77777777">
        <w:trPr>
          <w:trHeight w:val="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A88B" w14:textId="77777777" w:rsidR="009A4B7D" w:rsidRPr="00C553C0" w:rsidRDefault="00B3309A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PERSONA Y</w:t>
            </w:r>
            <w:r w:rsidR="007D0AFF">
              <w:rPr>
                <w:rFonts w:ascii="Bookman Old Style" w:hAnsi="Bookman Old Style"/>
                <w:sz w:val="20"/>
                <w:szCs w:val="20"/>
                <w:lang w:val="es-CO"/>
              </w:rPr>
              <w:t>/O</w:t>
            </w: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 xml:space="preserve"> EMPRESA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A879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TELÉFONO(S)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0AD7" w14:textId="77777777" w:rsidR="009A4B7D" w:rsidRPr="00C553C0" w:rsidRDefault="009A4B7D" w:rsidP="00953E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E-MAIL(S)</w:t>
            </w:r>
          </w:p>
        </w:tc>
      </w:tr>
      <w:tr w:rsidR="009A4B7D" w:rsidRPr="00C553C0" w14:paraId="2DBCDA12" w14:textId="77777777">
        <w:trPr>
          <w:trHeight w:val="2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05C4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21A6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90EE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A4B7D" w:rsidRPr="00C553C0" w14:paraId="576963F9" w14:textId="77777777">
        <w:trPr>
          <w:trHeight w:val="14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B5B0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EFEA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A8B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A4B7D" w:rsidRPr="00C553C0" w14:paraId="7AA36ABE" w14:textId="77777777">
        <w:trPr>
          <w:trHeight w:val="25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2C1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1FA9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5DCD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14:paraId="6A43032A" w14:textId="77777777" w:rsidR="009A4B7D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27DD641C" w14:textId="77777777" w:rsidR="007C3D1E" w:rsidRDefault="007C3D1E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735657B1" w14:textId="77777777" w:rsidR="007C3D1E" w:rsidRDefault="00B567D2" w:rsidP="007C3D1E">
      <w:pPr>
        <w:rPr>
          <w:rFonts w:ascii="Bookman Old Style" w:hAnsi="Bookman Old Style"/>
          <w:sz w:val="20"/>
          <w:szCs w:val="20"/>
          <w:lang w:val="es-CO"/>
        </w:rPr>
      </w:pPr>
      <w:r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apadrinamiento por un miembro de la atiec </w:t>
      </w:r>
      <w:r w:rsidR="007C3D1E">
        <w:rPr>
          <w:rFonts w:ascii="Bookman Old Style" w:hAnsi="Bookman Old Style"/>
          <w:b/>
          <w:smallCaps/>
          <w:sz w:val="20"/>
          <w:szCs w:val="20"/>
          <w:lang w:val="es-CO"/>
        </w:rPr>
        <w:t>(*</w:t>
      </w:r>
      <w:r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para intérpretes</w:t>
      </w:r>
      <w:r w:rsidR="007C3D1E">
        <w:rPr>
          <w:rFonts w:ascii="Bookman Old Style" w:hAnsi="Bookman Old Style"/>
          <w:b/>
          <w:smallCaps/>
          <w:sz w:val="20"/>
          <w:szCs w:val="20"/>
          <w:lang w:val="es-CO"/>
        </w:rPr>
        <w:t>)</w:t>
      </w:r>
      <w:r w:rsidR="007C3D1E" w:rsidRPr="00C553C0"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 </w:t>
      </w:r>
      <w:r w:rsidR="007C3D1E" w:rsidRPr="00C553C0">
        <w:rPr>
          <w:rFonts w:ascii="Bookman Old Style" w:hAnsi="Bookman Old Style"/>
          <w:sz w:val="20"/>
          <w:szCs w:val="20"/>
          <w:lang w:val="es-CO"/>
        </w:rPr>
        <w:t>(</w:t>
      </w:r>
      <w:r>
        <w:rPr>
          <w:rFonts w:ascii="Bookman Old Style" w:hAnsi="Bookman Old Style"/>
          <w:sz w:val="20"/>
          <w:szCs w:val="20"/>
          <w:lang w:val="es-CO"/>
        </w:rPr>
        <w:t>Hacer llenar el formulario adjunto</w:t>
      </w:r>
      <w:r w:rsidR="007C3D1E" w:rsidRPr="00C553C0">
        <w:rPr>
          <w:rFonts w:ascii="Bookman Old Style" w:hAnsi="Bookman Old Style"/>
          <w:sz w:val="20"/>
          <w:szCs w:val="20"/>
          <w:lang w:val="es-CO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4"/>
        <w:gridCol w:w="1659"/>
        <w:gridCol w:w="2907"/>
      </w:tblGrid>
      <w:tr w:rsidR="00C207A5" w:rsidRPr="00C553C0" w14:paraId="62E2EE14" w14:textId="77777777" w:rsidTr="00B6185D">
        <w:trPr>
          <w:trHeight w:val="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131E" w14:textId="77777777" w:rsidR="00C207A5" w:rsidRPr="00C553C0" w:rsidRDefault="00C207A5" w:rsidP="00B61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s-CO"/>
              </w:rPr>
              <w:t>NOMBRE DEL MIEMBRO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C72" w14:textId="77777777" w:rsidR="00C207A5" w:rsidRPr="00C553C0" w:rsidRDefault="00C207A5" w:rsidP="00B61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TELÉFONO(S)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8D05" w14:textId="77777777" w:rsidR="00C207A5" w:rsidRPr="00C553C0" w:rsidRDefault="00C207A5" w:rsidP="00B61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07A5">
              <w:rPr>
                <w:rFonts w:ascii="Bookman Old Style" w:hAnsi="Bookman Old Style"/>
                <w:sz w:val="18"/>
                <w:szCs w:val="20"/>
                <w:lang w:val="es-CO"/>
              </w:rPr>
              <w:t>T</w:t>
            </w:r>
            <w:r>
              <w:rPr>
                <w:rFonts w:ascii="Bookman Old Style" w:hAnsi="Bookman Old Style"/>
                <w:sz w:val="18"/>
                <w:szCs w:val="20"/>
                <w:lang w:val="es-CO"/>
              </w:rPr>
              <w:t xml:space="preserve">RADUCCIÓN </w:t>
            </w:r>
            <w:r w:rsidRPr="00C207A5">
              <w:rPr>
                <w:rFonts w:ascii="Bookman Old Style" w:hAnsi="Bookman Old Style"/>
                <w:sz w:val="18"/>
                <w:szCs w:val="20"/>
                <w:lang w:val="es-CO"/>
              </w:rPr>
              <w:t>O</w:t>
            </w:r>
            <w:r>
              <w:rPr>
                <w:rFonts w:ascii="Bookman Old Style" w:hAnsi="Bookman Old Style"/>
                <w:sz w:val="18"/>
                <w:szCs w:val="20"/>
                <w:lang w:val="es-CO"/>
              </w:rPr>
              <w:t xml:space="preserve"> INTERPRETACIÓN</w:t>
            </w:r>
            <w:r w:rsidRPr="00C207A5">
              <w:rPr>
                <w:rFonts w:ascii="Bookman Old Style" w:hAnsi="Bookman Old Style"/>
                <w:sz w:val="18"/>
                <w:szCs w:val="20"/>
                <w:lang w:val="es-CO"/>
              </w:rPr>
              <w:t xml:space="preserve"> </w:t>
            </w:r>
          </w:p>
        </w:tc>
      </w:tr>
      <w:tr w:rsidR="00C207A5" w:rsidRPr="00C553C0" w14:paraId="0137CAE9" w14:textId="77777777" w:rsidTr="00B6185D">
        <w:trPr>
          <w:trHeight w:val="2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595F" w14:textId="77777777" w:rsidR="00C207A5" w:rsidRPr="00C553C0" w:rsidRDefault="00C207A5" w:rsidP="00B6185D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5EC4" w14:textId="77777777" w:rsidR="00C207A5" w:rsidRPr="00C553C0" w:rsidRDefault="00C207A5" w:rsidP="00B6185D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4318" w14:textId="77777777" w:rsidR="00C207A5" w:rsidRPr="00C553C0" w:rsidRDefault="00C207A5" w:rsidP="00B6185D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C207A5" w:rsidRPr="00C553C0" w14:paraId="6B5F564C" w14:textId="77777777" w:rsidTr="00B6185D">
        <w:trPr>
          <w:trHeight w:val="14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24B" w14:textId="77777777" w:rsidR="00C207A5" w:rsidRPr="00C553C0" w:rsidRDefault="00C207A5" w:rsidP="00B6185D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D32F" w14:textId="77777777" w:rsidR="00C207A5" w:rsidRPr="00C553C0" w:rsidRDefault="00C207A5" w:rsidP="00B6185D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9283" w14:textId="77777777" w:rsidR="00C207A5" w:rsidRPr="00C553C0" w:rsidRDefault="00C207A5" w:rsidP="00B6185D">
            <w:pPr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14:paraId="437E8FFB" w14:textId="77777777" w:rsidR="00C207A5" w:rsidRPr="00C553C0" w:rsidRDefault="00C207A5" w:rsidP="007C3D1E">
      <w:pPr>
        <w:rPr>
          <w:rFonts w:ascii="Bookman Old Style" w:hAnsi="Bookman Old Style"/>
          <w:b/>
          <w:sz w:val="20"/>
          <w:szCs w:val="20"/>
          <w:lang w:val="es-ES"/>
        </w:rPr>
      </w:pPr>
    </w:p>
    <w:p w14:paraId="69667004" w14:textId="77777777" w:rsidR="00C207A5" w:rsidRDefault="00C207A5" w:rsidP="00953E34">
      <w:pPr>
        <w:rPr>
          <w:rFonts w:ascii="Bookman Old Style" w:hAnsi="Bookman Old Style"/>
          <w:b/>
          <w:smallCaps/>
          <w:sz w:val="20"/>
          <w:szCs w:val="20"/>
          <w:lang w:val="es-CO"/>
        </w:rPr>
      </w:pPr>
    </w:p>
    <w:p w14:paraId="19E42F82" w14:textId="77777777" w:rsidR="00C207A5" w:rsidRDefault="00C207A5" w:rsidP="00953E34">
      <w:pPr>
        <w:rPr>
          <w:rFonts w:ascii="Bookman Old Style" w:hAnsi="Bookman Old Style"/>
          <w:sz w:val="20"/>
          <w:szCs w:val="20"/>
          <w:lang w:val="es-CO"/>
        </w:rPr>
      </w:pPr>
      <w:r>
        <w:rPr>
          <w:rFonts w:ascii="Bookman Old Style" w:hAnsi="Bookman Old Style"/>
          <w:b/>
          <w:smallCaps/>
          <w:sz w:val="20"/>
          <w:szCs w:val="20"/>
          <w:lang w:val="es-CO"/>
        </w:rPr>
        <w:t>colaboración con la asociación</w:t>
      </w:r>
    </w:p>
    <w:p w14:paraId="61FF50D6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CO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t xml:space="preserve">¿En qué actividades de </w:t>
      </w:r>
      <w:smartTag w:uri="urn:schemas-microsoft-com:office:smarttags" w:element="PersonName">
        <w:smartTagPr>
          <w:attr w:name="ProductID" w:val="la Asociaci￳n"/>
        </w:smartTagPr>
        <w:r w:rsidRPr="00C553C0">
          <w:rPr>
            <w:rFonts w:ascii="Bookman Old Style" w:hAnsi="Bookman Old Style"/>
            <w:sz w:val="20"/>
            <w:szCs w:val="20"/>
            <w:lang w:val="es-CO"/>
          </w:rPr>
          <w:t>la Asociación</w:t>
        </w:r>
      </w:smartTag>
      <w:r w:rsidRPr="00C553C0">
        <w:rPr>
          <w:rFonts w:ascii="Bookman Old Style" w:hAnsi="Bookman Old Style"/>
          <w:sz w:val="20"/>
          <w:szCs w:val="20"/>
          <w:lang w:val="es-CO"/>
        </w:rPr>
        <w:t xml:space="preserve"> considera que podría desempeñarse mejor? </w:t>
      </w:r>
    </w:p>
    <w:p w14:paraId="1ACD0DF1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t>(Ej</w:t>
      </w:r>
      <w:r w:rsidR="00544FB5">
        <w:rPr>
          <w:rFonts w:ascii="Bookman Old Style" w:hAnsi="Bookman Old Style"/>
          <w:sz w:val="20"/>
          <w:szCs w:val="20"/>
          <w:lang w:val="es-CO"/>
        </w:rPr>
        <w:t>.</w:t>
      </w:r>
      <w:r w:rsidRPr="00C553C0">
        <w:rPr>
          <w:rFonts w:ascii="Bookman Old Style" w:hAnsi="Bookman Old Style"/>
          <w:sz w:val="20"/>
          <w:szCs w:val="20"/>
          <w:lang w:val="es-CO"/>
        </w:rPr>
        <w:t xml:space="preserve">: capacitación, mercadeo, logística, páginas Web, actividades gremiales, etc.) </w:t>
      </w:r>
    </w:p>
    <w:p w14:paraId="479C951E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t>_____________________________________________________________________________________</w:t>
      </w:r>
    </w:p>
    <w:p w14:paraId="5D116D13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t>_____________________________________________________________________________________</w:t>
      </w:r>
    </w:p>
    <w:p w14:paraId="00924F31" w14:textId="77777777" w:rsidR="009A4B7D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07F4C3C0" w14:textId="77777777" w:rsidR="00B567D2" w:rsidRPr="00C553C0" w:rsidRDefault="00C207A5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  <w:r>
        <w:rPr>
          <w:rFonts w:ascii="Bookman Old Style" w:hAnsi="Bookman Old Style"/>
          <w:b/>
          <w:smallCaps/>
          <w:sz w:val="20"/>
          <w:szCs w:val="20"/>
          <w:lang w:val="es-CO"/>
        </w:rPr>
        <w:t xml:space="preserve">información adicional </w:t>
      </w:r>
    </w:p>
    <w:p w14:paraId="54065206" w14:textId="77777777" w:rsidR="009A4B7D" w:rsidRPr="00C553C0" w:rsidRDefault="009A4B7D" w:rsidP="005B72AD">
      <w:pPr>
        <w:tabs>
          <w:tab w:val="right" w:pos="8460"/>
        </w:tabs>
        <w:rPr>
          <w:rFonts w:ascii="Bookman Old Style" w:hAnsi="Bookman Old Style"/>
          <w:sz w:val="20"/>
          <w:szCs w:val="20"/>
          <w:u w:val="single"/>
          <w:lang w:val="es-CO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t>Espacio para información adicional</w:t>
      </w:r>
      <w:r w:rsidR="00C207A5">
        <w:rPr>
          <w:rFonts w:ascii="Bookman Old Style" w:hAnsi="Bookman Old Style"/>
          <w:sz w:val="20"/>
          <w:szCs w:val="20"/>
          <w:lang w:val="es-CO"/>
        </w:rPr>
        <w:t xml:space="preserve"> que pueda ser de interés para completar su solicitud</w:t>
      </w:r>
      <w:r w:rsidRPr="00C553C0">
        <w:rPr>
          <w:rFonts w:ascii="Bookman Old Style" w:hAnsi="Bookman Old Style"/>
          <w:sz w:val="20"/>
          <w:szCs w:val="20"/>
          <w:lang w:val="es-CO"/>
        </w:rPr>
        <w:t xml:space="preserve">: </w:t>
      </w:r>
      <w:r w:rsidRPr="00C553C0">
        <w:rPr>
          <w:rFonts w:ascii="Bookman Old Style" w:hAnsi="Bookman Old Style"/>
          <w:sz w:val="20"/>
          <w:szCs w:val="20"/>
          <w:u w:val="single"/>
          <w:lang w:val="es-CO"/>
        </w:rPr>
        <w:tab/>
      </w:r>
      <w:r w:rsidRPr="00C553C0">
        <w:rPr>
          <w:rFonts w:ascii="Bookman Old Style" w:hAnsi="Bookman Old Style"/>
          <w:sz w:val="20"/>
          <w:szCs w:val="20"/>
          <w:u w:val="single"/>
          <w:lang w:val="es-CO"/>
        </w:rPr>
        <w:tab/>
      </w:r>
    </w:p>
    <w:p w14:paraId="11859B25" w14:textId="77777777" w:rsidR="00197DC7" w:rsidRDefault="00197DC7" w:rsidP="00197DC7">
      <w:pPr>
        <w:rPr>
          <w:rFonts w:ascii="Bookman Old Style" w:hAnsi="Bookman Old Style"/>
          <w:sz w:val="20"/>
          <w:szCs w:val="20"/>
          <w:lang w:val="es-CO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t>____________________________________________________________________________________</w:t>
      </w:r>
      <w:r w:rsidR="00C207A5">
        <w:rPr>
          <w:rFonts w:ascii="Bookman Old Style" w:hAnsi="Bookman Old Style"/>
          <w:sz w:val="20"/>
          <w:szCs w:val="20"/>
          <w:lang w:val="es-CO"/>
        </w:rPr>
        <w:t>_</w:t>
      </w:r>
    </w:p>
    <w:p w14:paraId="4D9D85E6" w14:textId="77777777" w:rsidR="00C207A5" w:rsidRPr="00C553C0" w:rsidRDefault="00C207A5" w:rsidP="00197DC7">
      <w:pPr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_______________________________________________________________________________________</w:t>
      </w:r>
    </w:p>
    <w:p w14:paraId="2F26AFE2" w14:textId="77777777" w:rsidR="00197DC7" w:rsidRPr="00C553C0" w:rsidRDefault="00197DC7" w:rsidP="00197DC7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7A363715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0CEC137F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57B4B425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A6FD472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3F35ED8F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12E7601E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515F1838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830F476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191F1DB9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59C4074A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50588DDB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7046DA94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693C5FAB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C2EFF5B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20736E7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29D20486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790462E4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3852B958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589D29D4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205A8116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B16DF04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77674DE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266E4F61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70E7F0D6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0D0F2F37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1A9312FF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174C7517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6B34AC86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5ECB8138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0293AF4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08C774EA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66DCF96A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659517E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6B981D85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5B173D9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3B6217A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3D2F1066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5194F30B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5A3CCC9A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69822774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4130827B" w14:textId="77777777" w:rsidR="00CA09FF" w:rsidRDefault="00CA09FF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7D0A6D64" w14:textId="77777777" w:rsidR="00197DC7" w:rsidRPr="006E766C" w:rsidRDefault="00435835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  <w:r w:rsidRPr="006E766C">
        <w:rPr>
          <w:rFonts w:ascii="Bookman Old Style" w:hAnsi="Bookman Old Style"/>
          <w:b/>
          <w:sz w:val="20"/>
          <w:szCs w:val="20"/>
          <w:lang w:val="es-CO"/>
        </w:rPr>
        <w:t>PARA LA ACEPTACIÓN DE UN MIEMBRO</w:t>
      </w:r>
      <w:r>
        <w:rPr>
          <w:rFonts w:ascii="Bookman Old Style" w:hAnsi="Bookman Old Style"/>
          <w:b/>
          <w:sz w:val="20"/>
          <w:szCs w:val="20"/>
          <w:lang w:val="es-CO"/>
        </w:rPr>
        <w:t xml:space="preserve">, </w:t>
      </w:r>
      <w:r w:rsidR="006E766C">
        <w:rPr>
          <w:rFonts w:ascii="Bookman Old Style" w:hAnsi="Bookman Old Style"/>
          <w:b/>
          <w:sz w:val="20"/>
          <w:szCs w:val="20"/>
          <w:lang w:val="es-CO"/>
        </w:rPr>
        <w:t xml:space="preserve">EL DIRECTORIO DE </w:t>
      </w:r>
      <w:r w:rsidR="007C3D1E">
        <w:rPr>
          <w:rFonts w:ascii="Bookman Old Style" w:hAnsi="Bookman Old Style"/>
          <w:b/>
          <w:sz w:val="20"/>
          <w:szCs w:val="20"/>
          <w:lang w:val="es-CO"/>
        </w:rPr>
        <w:t xml:space="preserve">LA </w:t>
      </w:r>
      <w:r w:rsidR="006E766C" w:rsidRPr="006E766C">
        <w:rPr>
          <w:rFonts w:ascii="Bookman Old Style" w:hAnsi="Bookman Old Style"/>
          <w:b/>
          <w:sz w:val="20"/>
          <w:szCs w:val="20"/>
          <w:lang w:val="es-CO"/>
        </w:rPr>
        <w:t>ATIEC SE RESERVA EL DERECHO DE SOLICITAR</w:t>
      </w:r>
      <w:r w:rsidR="007C3D1E">
        <w:rPr>
          <w:rFonts w:ascii="Bookman Old Style" w:hAnsi="Bookman Old Style"/>
          <w:b/>
          <w:sz w:val="20"/>
          <w:szCs w:val="20"/>
          <w:lang w:val="es-CO"/>
        </w:rPr>
        <w:t>,</w:t>
      </w:r>
      <w:r w:rsidR="006E766C" w:rsidRPr="006E766C">
        <w:rPr>
          <w:rFonts w:ascii="Bookman Old Style" w:hAnsi="Bookman Old Style"/>
          <w:b/>
          <w:sz w:val="20"/>
          <w:szCs w:val="20"/>
          <w:lang w:val="es-CO"/>
        </w:rPr>
        <w:t xml:space="preserve"> </w:t>
      </w:r>
      <w:r w:rsidR="007C3D1E">
        <w:rPr>
          <w:rFonts w:ascii="Bookman Old Style" w:hAnsi="Bookman Old Style"/>
          <w:b/>
          <w:sz w:val="20"/>
          <w:szCs w:val="20"/>
          <w:lang w:val="es-CO"/>
        </w:rPr>
        <w:t xml:space="preserve">A SU ENTERA DISCRECIÓN, </w:t>
      </w:r>
      <w:r w:rsidR="006E766C" w:rsidRPr="006E766C">
        <w:rPr>
          <w:rFonts w:ascii="Bookman Old Style" w:hAnsi="Bookman Old Style"/>
          <w:b/>
          <w:sz w:val="20"/>
          <w:szCs w:val="20"/>
          <w:lang w:val="es-CO"/>
        </w:rPr>
        <w:t>CUALQUIER INFORMACIÓN ADICIONAL</w:t>
      </w:r>
      <w:r>
        <w:rPr>
          <w:rFonts w:ascii="Bookman Old Style" w:hAnsi="Bookman Old Style"/>
          <w:b/>
          <w:sz w:val="20"/>
          <w:szCs w:val="20"/>
          <w:lang w:val="es-CO"/>
        </w:rPr>
        <w:t>, PRUEBAS COMPLEMENTARIAS Y REALIZAR ENTREVISTAS</w:t>
      </w:r>
    </w:p>
    <w:p w14:paraId="141384D3" w14:textId="77777777" w:rsidR="00197DC7" w:rsidRDefault="00197DC7" w:rsidP="000735A2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4BDB50EB" w14:textId="77777777" w:rsidR="00197DC7" w:rsidRDefault="00197DC7" w:rsidP="000735A2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37BC1F0A" w14:textId="77777777" w:rsidR="00197DC7" w:rsidRDefault="00197DC7" w:rsidP="000735A2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46FF8A0A" w14:textId="77777777" w:rsidR="00197DC7" w:rsidRDefault="00197DC7" w:rsidP="000735A2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545F7F71" w14:textId="77777777" w:rsidR="00A44F03" w:rsidRDefault="00A44F03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  <w:r w:rsidRPr="00A44F03">
        <w:rPr>
          <w:rFonts w:ascii="Bookman Old Style" w:hAnsi="Bookman Old Style"/>
          <w:b/>
          <w:sz w:val="20"/>
          <w:szCs w:val="20"/>
          <w:lang w:val="es-CO"/>
        </w:rPr>
        <w:t>DECLARACIÓN VOLUNTARIA</w:t>
      </w:r>
    </w:p>
    <w:p w14:paraId="6EA8FBC6" w14:textId="77777777" w:rsidR="00A44F03" w:rsidRPr="00A44F03" w:rsidRDefault="00A44F03" w:rsidP="00A44F03">
      <w:pPr>
        <w:jc w:val="center"/>
        <w:rPr>
          <w:rFonts w:ascii="Bookman Old Style" w:hAnsi="Bookman Old Style"/>
          <w:b/>
          <w:sz w:val="20"/>
          <w:szCs w:val="20"/>
          <w:lang w:val="es-CO"/>
        </w:rPr>
      </w:pPr>
    </w:p>
    <w:p w14:paraId="63CFC015" w14:textId="77777777" w:rsidR="000735A2" w:rsidRDefault="000735A2" w:rsidP="000735A2">
      <w:pPr>
        <w:jc w:val="both"/>
        <w:rPr>
          <w:rFonts w:ascii="Bookman Old Style" w:hAnsi="Bookman Old Style"/>
          <w:sz w:val="20"/>
          <w:szCs w:val="20"/>
          <w:lang w:val="es-CO"/>
        </w:rPr>
      </w:pPr>
      <w:r>
        <w:rPr>
          <w:rFonts w:ascii="Bookman Old Style" w:hAnsi="Bookman Old Style" w:cs="Arial"/>
          <w:sz w:val="20"/>
          <w:szCs w:val="20"/>
          <w:lang w:val="es-EC"/>
        </w:rPr>
        <w:t xml:space="preserve">Reconozco que, de ser aceptada esta solicitud, mi calidad de miembro en </w:t>
      </w:r>
      <w:smartTag w:uri="urn:schemas-microsoft-com:office:smarttags" w:element="PersonName">
        <w:smartTagPr>
          <w:attr w:name="ProductID" w:val="la ATIEC"/>
        </w:smartTagPr>
        <w:r>
          <w:rPr>
            <w:rFonts w:ascii="Bookman Old Style" w:hAnsi="Bookman Old Style" w:cs="Arial"/>
            <w:sz w:val="20"/>
            <w:szCs w:val="20"/>
            <w:lang w:val="es-EC"/>
          </w:rPr>
          <w:t>la ATIEC</w:t>
        </w:r>
      </w:smartTag>
      <w:r>
        <w:rPr>
          <w:rFonts w:ascii="Bookman Old Style" w:hAnsi="Bookman Old Style" w:cs="Arial"/>
          <w:sz w:val="20"/>
          <w:szCs w:val="20"/>
          <w:lang w:val="es-EC"/>
        </w:rPr>
        <w:t xml:space="preserve"> podrá estar condicionada a mi obtención, dentro de un período razonable a partir de la fecha de mi admisión como miembro de </w:t>
      </w:r>
      <w:smartTag w:uri="urn:schemas-microsoft-com:office:smarttags" w:element="PersonName">
        <w:smartTagPr>
          <w:attr w:name="ProductID" w:val="la ATIEC"/>
        </w:smartTagPr>
        <w:r>
          <w:rPr>
            <w:rFonts w:ascii="Bookman Old Style" w:hAnsi="Bookman Old Style" w:cs="Arial"/>
            <w:sz w:val="20"/>
            <w:szCs w:val="20"/>
            <w:lang w:val="es-EC"/>
          </w:rPr>
          <w:t>la ATIEC</w:t>
        </w:r>
      </w:smartTag>
      <w:r>
        <w:rPr>
          <w:rFonts w:ascii="Bookman Old Style" w:hAnsi="Bookman Old Style" w:cs="Arial"/>
          <w:sz w:val="20"/>
          <w:szCs w:val="20"/>
          <w:lang w:val="es-EC"/>
        </w:rPr>
        <w:t xml:space="preserve">, de la certificación como traductor/intérprete de una de las organizaciones reconocidas por </w:t>
      </w:r>
      <w:smartTag w:uri="urn:schemas-microsoft-com:office:smarttags" w:element="PersonName">
        <w:smartTagPr>
          <w:attr w:name="ProductID" w:val="la Federación Internacional"/>
        </w:smartTagPr>
        <w:r>
          <w:rPr>
            <w:rFonts w:ascii="Bookman Old Style" w:hAnsi="Bookman Old Style" w:cs="Arial"/>
            <w:sz w:val="20"/>
            <w:szCs w:val="20"/>
            <w:lang w:val="es-EC"/>
          </w:rPr>
          <w:t>la Federación Internacional</w:t>
        </w:r>
      </w:smartTag>
      <w:r>
        <w:rPr>
          <w:rFonts w:ascii="Bookman Old Style" w:hAnsi="Bookman Old Style" w:cs="Arial"/>
          <w:sz w:val="20"/>
          <w:szCs w:val="20"/>
          <w:lang w:val="es-EC"/>
        </w:rPr>
        <w:t xml:space="preserve"> de Traductores (FIT), o tal como organizada por </w:t>
      </w:r>
      <w:smartTag w:uri="urn:schemas-microsoft-com:office:smarttags" w:element="PersonName">
        <w:smartTagPr>
          <w:attr w:name="ProductID" w:val="la Asociación"/>
        </w:smartTagPr>
        <w:r>
          <w:rPr>
            <w:rFonts w:ascii="Bookman Old Style" w:hAnsi="Bookman Old Style" w:cs="Arial"/>
            <w:sz w:val="20"/>
            <w:szCs w:val="20"/>
            <w:lang w:val="es-EC"/>
          </w:rPr>
          <w:t>la Asociación</w:t>
        </w:r>
      </w:smartTag>
      <w:r>
        <w:rPr>
          <w:rFonts w:ascii="Bookman Old Style" w:hAnsi="Bookman Old Style" w:cs="Arial"/>
          <w:sz w:val="20"/>
          <w:szCs w:val="20"/>
          <w:lang w:val="es-EC"/>
        </w:rPr>
        <w:t xml:space="preserve"> de Traductores e Intérpretes del Ecuador. Declaro que toda la información </w:t>
      </w:r>
      <w:r w:rsidR="005B2219">
        <w:rPr>
          <w:rFonts w:ascii="Bookman Old Style" w:hAnsi="Bookman Old Style" w:cs="Arial"/>
          <w:sz w:val="20"/>
          <w:szCs w:val="20"/>
          <w:lang w:val="es-EC"/>
        </w:rPr>
        <w:t>consignada</w:t>
      </w:r>
      <w:r>
        <w:rPr>
          <w:rFonts w:ascii="Bookman Old Style" w:hAnsi="Bookman Old Style" w:cs="Arial"/>
          <w:sz w:val="20"/>
          <w:szCs w:val="20"/>
          <w:lang w:val="es-EC"/>
        </w:rPr>
        <w:t xml:space="preserve"> es verídica, y me responsabilizo por todos los datos que constan en el formulario. En caso de detectarse falsedad, me someto a las resoluciones que se tomen de acuerdo con las normas del Reglamento Interno y/o Código de Ética de </w:t>
      </w:r>
      <w:smartTag w:uri="urn:schemas-microsoft-com:office:smarttags" w:element="PersonName">
        <w:smartTagPr>
          <w:attr w:name="ProductID" w:val="la ATIEC"/>
        </w:smartTagPr>
        <w:r>
          <w:rPr>
            <w:rFonts w:ascii="Bookman Old Style" w:hAnsi="Bookman Old Style" w:cs="Arial"/>
            <w:sz w:val="20"/>
            <w:szCs w:val="20"/>
            <w:lang w:val="es-EC"/>
          </w:rPr>
          <w:t>la ATIEC</w:t>
        </w:r>
      </w:smartTag>
      <w:r>
        <w:rPr>
          <w:rFonts w:ascii="Bookman Old Style" w:hAnsi="Bookman Old Style" w:cs="Arial"/>
          <w:sz w:val="20"/>
          <w:szCs w:val="20"/>
          <w:lang w:val="es-EC"/>
        </w:rPr>
        <w:t>, para efectos de sanciones o destitución.</w:t>
      </w:r>
      <w:r w:rsidR="00A44F03">
        <w:rPr>
          <w:rFonts w:ascii="Bookman Old Style" w:hAnsi="Bookman Old Style" w:cs="Arial"/>
          <w:sz w:val="20"/>
          <w:szCs w:val="20"/>
          <w:lang w:val="es-EC"/>
        </w:rPr>
        <w:t xml:space="preserve"> Reconozco que el ser aceptado como miembro de </w:t>
      </w:r>
      <w:r w:rsidR="007C3D1E">
        <w:rPr>
          <w:rFonts w:ascii="Bookman Old Style" w:hAnsi="Bookman Old Style" w:cs="Arial"/>
          <w:sz w:val="20"/>
          <w:szCs w:val="20"/>
          <w:lang w:val="es-EC"/>
        </w:rPr>
        <w:t xml:space="preserve">la </w:t>
      </w:r>
      <w:r w:rsidR="00A44F03">
        <w:rPr>
          <w:rFonts w:ascii="Bookman Old Style" w:hAnsi="Bookman Old Style" w:cs="Arial"/>
          <w:sz w:val="20"/>
          <w:szCs w:val="20"/>
          <w:lang w:val="es-EC"/>
        </w:rPr>
        <w:t>ATIEC es un privilegio y no un derecho, y qu</w:t>
      </w:r>
      <w:r w:rsidR="005B2219">
        <w:rPr>
          <w:rFonts w:ascii="Bookman Old Style" w:hAnsi="Bookman Old Style" w:cs="Arial"/>
          <w:sz w:val="20"/>
          <w:szCs w:val="20"/>
          <w:lang w:val="es-EC"/>
        </w:rPr>
        <w:t>e au</w:t>
      </w:r>
      <w:r w:rsidR="00A44F03">
        <w:rPr>
          <w:rFonts w:ascii="Bookman Old Style" w:hAnsi="Bookman Old Style" w:cs="Arial"/>
          <w:sz w:val="20"/>
          <w:szCs w:val="20"/>
          <w:lang w:val="es-EC"/>
        </w:rPr>
        <w:t xml:space="preserve">n si cumplo con los requisitos, es potestad discrecional del órgano competente de la ATIEC el acogerme o no como miembro. </w:t>
      </w:r>
      <w:r w:rsidR="00006D3F">
        <w:rPr>
          <w:rFonts w:ascii="Bookman Old Style" w:hAnsi="Bookman Old Style" w:cs="Arial"/>
          <w:sz w:val="20"/>
          <w:szCs w:val="20"/>
          <w:lang w:val="es-EC"/>
        </w:rPr>
        <w:t>D</w:t>
      </w:r>
      <w:r w:rsidR="007C3D1E">
        <w:rPr>
          <w:rFonts w:ascii="Bookman Old Style" w:hAnsi="Bookman Old Style" w:cs="Arial"/>
          <w:sz w:val="20"/>
          <w:szCs w:val="20"/>
          <w:lang w:val="es-EC"/>
        </w:rPr>
        <w:t xml:space="preserve">e ser acogido como miembro, </w:t>
      </w:r>
      <w:r w:rsidR="007C3D1E">
        <w:rPr>
          <w:rFonts w:ascii="Bookman Old Style" w:hAnsi="Bookman Old Style"/>
          <w:sz w:val="20"/>
          <w:szCs w:val="20"/>
          <w:lang w:val="es-CO"/>
        </w:rPr>
        <w:t>expreso mi total conformidad con los Estatutos y Reglamentos de la Asociación y me comprometo a cumplir con todos los principios contenidos en el Código de Ética y a trabajar en bien de la consecución de los objetivos de la ATIEC.</w:t>
      </w:r>
    </w:p>
    <w:p w14:paraId="3408C7DC" w14:textId="77777777" w:rsidR="000735A2" w:rsidRDefault="000735A2" w:rsidP="000735A2">
      <w:pPr>
        <w:rPr>
          <w:lang w:val="es-CO"/>
        </w:rPr>
      </w:pPr>
    </w:p>
    <w:p w14:paraId="4FE821C8" w14:textId="77777777" w:rsidR="009A4B7D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1764CDDA" w14:textId="77777777" w:rsidR="000735A2" w:rsidRDefault="000735A2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1139CFA8" w14:textId="77777777" w:rsidR="000735A2" w:rsidRPr="00C553C0" w:rsidRDefault="000735A2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71E020FE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C"/>
        </w:rPr>
        <w:tab/>
      </w:r>
      <w:r w:rsidRPr="00C553C0">
        <w:rPr>
          <w:rFonts w:ascii="Bookman Old Style" w:hAnsi="Bookman Old Style"/>
          <w:sz w:val="20"/>
          <w:szCs w:val="20"/>
        </w:rPr>
        <w:t>_____________________________</w:t>
      </w:r>
      <w:r w:rsidRPr="00C553C0">
        <w:rPr>
          <w:rFonts w:ascii="Bookman Old Style" w:hAnsi="Bookman Old Style"/>
          <w:sz w:val="20"/>
          <w:szCs w:val="20"/>
        </w:rPr>
        <w:tab/>
      </w:r>
      <w:r w:rsidRPr="00C553C0">
        <w:rPr>
          <w:rFonts w:ascii="Bookman Old Style" w:hAnsi="Bookman Old Style"/>
          <w:sz w:val="20"/>
          <w:szCs w:val="20"/>
        </w:rPr>
        <w:tab/>
        <w:t>__________________________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7"/>
        <w:gridCol w:w="4297"/>
      </w:tblGrid>
      <w:tr w:rsidR="009A4B7D" w:rsidRPr="00C553C0" w14:paraId="1C9F5162" w14:textId="77777777">
        <w:tc>
          <w:tcPr>
            <w:tcW w:w="4297" w:type="dxa"/>
            <w:vAlign w:val="center"/>
          </w:tcPr>
          <w:p w14:paraId="3E5E9C9F" w14:textId="77777777" w:rsidR="009A4B7D" w:rsidRPr="00C553C0" w:rsidRDefault="008B442D" w:rsidP="00953E34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Firma</w:t>
            </w:r>
          </w:p>
        </w:tc>
        <w:tc>
          <w:tcPr>
            <w:tcW w:w="4297" w:type="dxa"/>
            <w:vAlign w:val="center"/>
          </w:tcPr>
          <w:p w14:paraId="4EAB4C6A" w14:textId="77777777" w:rsidR="009A4B7D" w:rsidRPr="00C553C0" w:rsidRDefault="008B442D" w:rsidP="00953E34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CO"/>
              </w:rPr>
              <w:t>Fecha</w:t>
            </w:r>
          </w:p>
        </w:tc>
      </w:tr>
    </w:tbl>
    <w:p w14:paraId="2701CC08" w14:textId="77777777" w:rsidR="009A4B7D" w:rsidRPr="00C553C0" w:rsidRDefault="009A4B7D" w:rsidP="00953E34">
      <w:pPr>
        <w:jc w:val="both"/>
        <w:rPr>
          <w:rFonts w:ascii="Bookman Old Style" w:hAnsi="Bookman Old Style"/>
          <w:sz w:val="20"/>
          <w:szCs w:val="20"/>
          <w:lang w:val="es-CO"/>
        </w:rPr>
      </w:pPr>
    </w:p>
    <w:p w14:paraId="0AFD27ED" w14:textId="77777777" w:rsidR="00B567D2" w:rsidRDefault="009A4B7D" w:rsidP="00197DC7">
      <w:pPr>
        <w:jc w:val="center"/>
        <w:rPr>
          <w:rFonts w:ascii="Bookman Old Style" w:hAnsi="Bookman Old Style"/>
          <w:sz w:val="20"/>
          <w:szCs w:val="20"/>
          <w:lang w:val="es-CO"/>
        </w:rPr>
      </w:pPr>
      <w:r w:rsidRPr="00C553C0">
        <w:rPr>
          <w:rFonts w:ascii="Bookman Old Style" w:hAnsi="Bookman Old Style"/>
          <w:sz w:val="20"/>
          <w:szCs w:val="20"/>
          <w:lang w:val="es-CO"/>
        </w:rPr>
        <w:br w:type="page"/>
      </w:r>
    </w:p>
    <w:p w14:paraId="2CF15A7C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  <w:r>
        <w:rPr>
          <w:rFonts w:ascii="Bookman Old Style" w:hAnsi="Bookman Old Style"/>
          <w:b/>
          <w:lang w:val="es-ES"/>
        </w:rPr>
        <w:lastRenderedPageBreak/>
        <w:t>ANEXO 1</w:t>
      </w:r>
    </w:p>
    <w:p w14:paraId="4229010B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3A19CD1A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0ADE2A93" w14:textId="77777777" w:rsidR="00B567D2" w:rsidRDefault="00C207A5" w:rsidP="00197DC7">
      <w:pPr>
        <w:jc w:val="center"/>
        <w:rPr>
          <w:rFonts w:ascii="Bookman Old Style" w:hAnsi="Bookman Old Style"/>
          <w:b/>
          <w:lang w:val="es-ES"/>
        </w:rPr>
      </w:pPr>
      <w:r>
        <w:rPr>
          <w:rFonts w:ascii="Bookman Old Style" w:hAnsi="Bookman Old Style"/>
          <w:b/>
          <w:lang w:val="es-ES"/>
        </w:rPr>
        <w:t xml:space="preserve">CARTA / </w:t>
      </w:r>
      <w:r w:rsidR="00B567D2">
        <w:rPr>
          <w:rFonts w:ascii="Bookman Old Style" w:hAnsi="Bookman Old Style"/>
          <w:b/>
          <w:lang w:val="es-ES"/>
        </w:rPr>
        <w:t xml:space="preserve">FORMULARIO DE APADRINAMIENTO </w:t>
      </w:r>
    </w:p>
    <w:p w14:paraId="081411DD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04FDF134" w14:textId="77777777" w:rsidR="00B567D2" w:rsidRDefault="00B567D2" w:rsidP="00C207A5">
      <w:pPr>
        <w:rPr>
          <w:rFonts w:ascii="Bookman Old Style" w:hAnsi="Bookman Old Style"/>
          <w:b/>
          <w:lang w:val="es-ES"/>
        </w:rPr>
      </w:pPr>
    </w:p>
    <w:p w14:paraId="1D1B07EC" w14:textId="77777777" w:rsidR="00C207A5" w:rsidRDefault="00C207A5" w:rsidP="00C207A5">
      <w:pPr>
        <w:rPr>
          <w:rFonts w:ascii="Bookman Old Style" w:hAnsi="Bookman Old Style"/>
          <w:b/>
          <w:lang w:val="es-ES"/>
        </w:rPr>
      </w:pPr>
    </w:p>
    <w:p w14:paraId="310BACC5" w14:textId="77777777" w:rsidR="00C207A5" w:rsidRDefault="00C207A5" w:rsidP="00C207A5">
      <w:pPr>
        <w:spacing w:line="276" w:lineRule="auto"/>
        <w:rPr>
          <w:rFonts w:ascii="Cambria" w:hAnsi="Cambria"/>
          <w:lang w:val="es-ES"/>
        </w:rPr>
      </w:pPr>
      <w:r w:rsidRPr="00C207A5">
        <w:rPr>
          <w:rFonts w:ascii="Cambria" w:hAnsi="Cambria"/>
          <w:lang w:val="es-ES"/>
        </w:rPr>
        <w:t>Yo, …</w:t>
      </w:r>
      <w:r>
        <w:rPr>
          <w:rFonts w:ascii="Cambria" w:hAnsi="Cambria"/>
          <w:lang w:val="es-ES"/>
        </w:rPr>
        <w:t>……..</w:t>
      </w:r>
      <w:r w:rsidRPr="00C207A5">
        <w:rPr>
          <w:rFonts w:ascii="Cambria" w:hAnsi="Cambria"/>
          <w:lang w:val="es-ES"/>
        </w:rPr>
        <w:t>………………………., miembro de la Asociación de Traductores e Int</w:t>
      </w:r>
      <w:r>
        <w:rPr>
          <w:rFonts w:ascii="Cambria" w:hAnsi="Cambria"/>
          <w:lang w:val="es-ES"/>
        </w:rPr>
        <w:t>é</w:t>
      </w:r>
      <w:r w:rsidRPr="00C207A5">
        <w:rPr>
          <w:rFonts w:ascii="Cambria" w:hAnsi="Cambria"/>
          <w:lang w:val="es-ES"/>
        </w:rPr>
        <w:t xml:space="preserve">rpretes del </w:t>
      </w:r>
      <w:r>
        <w:rPr>
          <w:rFonts w:ascii="Cambria" w:hAnsi="Cambria"/>
          <w:lang w:val="es-ES"/>
        </w:rPr>
        <w:t>E</w:t>
      </w:r>
      <w:r w:rsidRPr="00C207A5">
        <w:rPr>
          <w:rFonts w:ascii="Cambria" w:hAnsi="Cambria"/>
          <w:lang w:val="es-ES"/>
        </w:rPr>
        <w:t>cuador</w:t>
      </w:r>
      <w:r>
        <w:rPr>
          <w:rFonts w:ascii="Cambria" w:hAnsi="Cambria"/>
          <w:lang w:val="es-ES"/>
        </w:rPr>
        <w:t xml:space="preserve"> (ATIEC)</w:t>
      </w:r>
      <w:r w:rsidRPr="00C207A5">
        <w:rPr>
          <w:rFonts w:ascii="Cambria" w:hAnsi="Cambria"/>
          <w:lang w:val="es-ES"/>
        </w:rPr>
        <w:t xml:space="preserve"> desde el año …………</w:t>
      </w:r>
      <w:r>
        <w:rPr>
          <w:rFonts w:ascii="Cambria" w:hAnsi="Cambria"/>
          <w:lang w:val="es-ES"/>
        </w:rPr>
        <w:t xml:space="preserve">, considero que el Sr./ Sra…………………………………, </w:t>
      </w:r>
      <w:r w:rsidR="00AE108B">
        <w:rPr>
          <w:rFonts w:ascii="Cambria" w:hAnsi="Cambria"/>
          <w:lang w:val="es-ES"/>
        </w:rPr>
        <w:t xml:space="preserve">es un/una </w:t>
      </w:r>
      <w:r>
        <w:rPr>
          <w:rFonts w:ascii="Cambria" w:hAnsi="Cambria"/>
          <w:lang w:val="es-ES"/>
        </w:rPr>
        <w:t>candidato</w:t>
      </w:r>
      <w:r w:rsidR="00AE108B">
        <w:rPr>
          <w:rFonts w:ascii="Cambria" w:hAnsi="Cambria"/>
          <w:lang w:val="es-ES"/>
        </w:rPr>
        <w:t>/a</w:t>
      </w:r>
      <w:r>
        <w:rPr>
          <w:rFonts w:ascii="Cambria" w:hAnsi="Cambria"/>
          <w:lang w:val="es-ES"/>
        </w:rPr>
        <w:t xml:space="preserve"> </w:t>
      </w:r>
      <w:r w:rsidR="00AE108B">
        <w:rPr>
          <w:rFonts w:ascii="Cambria" w:hAnsi="Cambria"/>
          <w:lang w:val="es-ES"/>
        </w:rPr>
        <w:t>apta para</w:t>
      </w:r>
      <w:r>
        <w:rPr>
          <w:rFonts w:ascii="Cambria" w:hAnsi="Cambria"/>
          <w:lang w:val="es-ES"/>
        </w:rPr>
        <w:t xml:space="preserve"> la Asociación y además que:</w:t>
      </w:r>
    </w:p>
    <w:p w14:paraId="27EFD8B6" w14:textId="77777777" w:rsidR="00C207A5" w:rsidRDefault="00C207A5" w:rsidP="00C207A5">
      <w:pPr>
        <w:spacing w:line="276" w:lineRule="auto"/>
        <w:rPr>
          <w:rFonts w:ascii="Cambria" w:hAnsi="Cambria"/>
          <w:lang w:val="es-ES"/>
        </w:rPr>
      </w:pPr>
    </w:p>
    <w:p w14:paraId="37597B1C" w14:textId="77777777" w:rsidR="00AE108B" w:rsidRDefault="00AE108B" w:rsidP="00C207A5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Conozco a esta persona desde ….. años.</w:t>
      </w:r>
    </w:p>
    <w:p w14:paraId="7ED4B576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</w:p>
    <w:p w14:paraId="41427D55" w14:textId="77777777" w:rsidR="00AE108B" w:rsidRDefault="00C207A5" w:rsidP="00C207A5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Me consta que es hábil en l</w:t>
      </w:r>
      <w:r w:rsidR="00AE108B">
        <w:rPr>
          <w:rFonts w:ascii="Cambria" w:hAnsi="Cambria"/>
          <w:lang w:val="es-ES"/>
        </w:rPr>
        <w:t>a</w:t>
      </w:r>
      <w:r>
        <w:rPr>
          <w:rFonts w:ascii="Cambria" w:hAnsi="Cambria"/>
          <w:lang w:val="es-ES"/>
        </w:rPr>
        <w:t xml:space="preserve"> siguiente</w:t>
      </w:r>
      <w:r w:rsidR="00AE108B">
        <w:rPr>
          <w:rFonts w:ascii="Cambria" w:hAnsi="Cambria"/>
          <w:lang w:val="es-ES"/>
        </w:rPr>
        <w:t xml:space="preserve"> o las siguientes combinaciones d</w:t>
      </w:r>
      <w:r>
        <w:rPr>
          <w:rFonts w:ascii="Cambria" w:hAnsi="Cambria"/>
          <w:lang w:val="es-ES"/>
        </w:rPr>
        <w:t>e idiomas</w:t>
      </w:r>
      <w:r w:rsidR="00AE108B">
        <w:rPr>
          <w:rFonts w:ascii="Cambria" w:hAnsi="Cambria"/>
          <w:lang w:val="es-ES"/>
        </w:rPr>
        <w:t>:</w:t>
      </w:r>
    </w:p>
    <w:p w14:paraId="2ECEFD52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…………………..</w:t>
      </w:r>
    </w:p>
    <w:p w14:paraId="55D90BA7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………………….</w:t>
      </w:r>
    </w:p>
    <w:p w14:paraId="02A0EFD8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………………….</w:t>
      </w:r>
    </w:p>
    <w:p w14:paraId="731DF3B4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</w:p>
    <w:p w14:paraId="5F1B301C" w14:textId="77777777" w:rsidR="00AE108B" w:rsidRDefault="008C066C" w:rsidP="00C207A5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Según</w:t>
      </w:r>
      <w:r w:rsidR="00AE108B">
        <w:rPr>
          <w:rFonts w:ascii="Cambria" w:hAnsi="Cambria"/>
          <w:lang w:val="es-ES"/>
        </w:rPr>
        <w:t xml:space="preserve"> mi criterio, es una persona capaz de cumplir con las normas establecidas en el Código de Ética de la ATIEC y </w:t>
      </w:r>
      <w:r w:rsidR="00926A8C">
        <w:rPr>
          <w:rFonts w:ascii="Cambria" w:hAnsi="Cambria"/>
          <w:lang w:val="es-ES"/>
        </w:rPr>
        <w:t>con los demá</w:t>
      </w:r>
      <w:r w:rsidR="00AE108B">
        <w:rPr>
          <w:rFonts w:ascii="Cambria" w:hAnsi="Cambria"/>
          <w:lang w:val="es-ES"/>
        </w:rPr>
        <w:t>s reglamentos aplicables.</w:t>
      </w:r>
    </w:p>
    <w:p w14:paraId="31118C59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</w:p>
    <w:p w14:paraId="0941F493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</w:p>
    <w:p w14:paraId="42504E65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Atentamente,</w:t>
      </w:r>
    </w:p>
    <w:p w14:paraId="1DDC4BDD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</w:p>
    <w:p w14:paraId="27572897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</w:p>
    <w:p w14:paraId="55BCF163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(firma)</w:t>
      </w:r>
    </w:p>
    <w:p w14:paraId="4C853636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Nombre</w:t>
      </w:r>
    </w:p>
    <w:p w14:paraId="2D7D87E4" w14:textId="77777777" w:rsidR="00AE108B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C.I.</w:t>
      </w:r>
    </w:p>
    <w:p w14:paraId="43D2FA3D" w14:textId="77777777" w:rsidR="00C207A5" w:rsidRPr="00C207A5" w:rsidRDefault="00AE108B" w:rsidP="00AE108B">
      <w:pPr>
        <w:pStyle w:val="ListParagraph"/>
        <w:spacing w:line="276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 </w:t>
      </w:r>
      <w:r w:rsidR="00C207A5" w:rsidRPr="00C207A5">
        <w:rPr>
          <w:rFonts w:ascii="Cambria" w:hAnsi="Cambria"/>
          <w:lang w:val="es-ES"/>
        </w:rPr>
        <w:t xml:space="preserve"> </w:t>
      </w:r>
    </w:p>
    <w:p w14:paraId="0FD6C9C9" w14:textId="77777777" w:rsidR="00C207A5" w:rsidRDefault="00C207A5" w:rsidP="00C207A5">
      <w:pPr>
        <w:rPr>
          <w:rFonts w:ascii="Bookman Old Style" w:hAnsi="Bookman Old Style"/>
          <w:b/>
          <w:lang w:val="es-ES"/>
        </w:rPr>
      </w:pPr>
    </w:p>
    <w:p w14:paraId="3E07CC68" w14:textId="77777777" w:rsidR="00C207A5" w:rsidRDefault="00C207A5" w:rsidP="00C207A5">
      <w:pPr>
        <w:rPr>
          <w:rFonts w:ascii="Bookman Old Style" w:hAnsi="Bookman Old Style"/>
          <w:b/>
          <w:lang w:val="es-ES"/>
        </w:rPr>
      </w:pPr>
    </w:p>
    <w:p w14:paraId="4C3987F3" w14:textId="77777777" w:rsidR="00C207A5" w:rsidRDefault="00C207A5" w:rsidP="00C207A5">
      <w:pPr>
        <w:rPr>
          <w:rFonts w:ascii="Bookman Old Style" w:hAnsi="Bookman Old Style"/>
          <w:b/>
          <w:lang w:val="es-ES"/>
        </w:rPr>
      </w:pPr>
    </w:p>
    <w:p w14:paraId="56214AC5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563E4B12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2ED2D3C5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69130B6C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1AAA2CCA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0D851335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453E9937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0D88BF55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5220C604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4E5972C0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58940DC9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42E1B049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6734B94F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6CB5EEE7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1A9B00A4" w14:textId="77777777" w:rsidR="00B567D2" w:rsidRDefault="00B567D2" w:rsidP="00197DC7">
      <w:pPr>
        <w:jc w:val="center"/>
        <w:rPr>
          <w:rFonts w:ascii="Bookman Old Style" w:hAnsi="Bookman Old Style"/>
          <w:b/>
          <w:lang w:val="es-ES"/>
        </w:rPr>
      </w:pPr>
    </w:p>
    <w:p w14:paraId="47745CA2" w14:textId="77777777" w:rsidR="009A4B7D" w:rsidRPr="00197DC7" w:rsidRDefault="00C207A5" w:rsidP="00197DC7">
      <w:pPr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b/>
          <w:lang w:val="es-ES"/>
        </w:rPr>
        <w:lastRenderedPageBreak/>
        <w:t>A</w:t>
      </w:r>
      <w:r w:rsidR="009A4B7D" w:rsidRPr="00197DC7">
        <w:rPr>
          <w:rFonts w:ascii="Bookman Old Style" w:hAnsi="Bookman Old Style"/>
          <w:b/>
          <w:lang w:val="es-ES"/>
        </w:rPr>
        <w:t>NEXO</w:t>
      </w:r>
      <w:r w:rsidR="00B567D2">
        <w:rPr>
          <w:rFonts w:ascii="Bookman Old Style" w:hAnsi="Bookman Old Style"/>
          <w:b/>
          <w:lang w:val="es-ES"/>
        </w:rPr>
        <w:t xml:space="preserve"> 2</w:t>
      </w:r>
    </w:p>
    <w:p w14:paraId="56129083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</w:p>
    <w:p w14:paraId="213ECD61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 w:eastAsia="es-ES"/>
        </w:rPr>
      </w:pPr>
      <w:r w:rsidRPr="00C553C0">
        <w:rPr>
          <w:rFonts w:ascii="Bookman Old Style" w:hAnsi="Bookman Old Style"/>
          <w:b/>
          <w:sz w:val="20"/>
          <w:szCs w:val="20"/>
          <w:lang w:val="es-ES"/>
        </w:rPr>
        <w:t xml:space="preserve">Cuadro 1: </w:t>
      </w:r>
      <w:r w:rsidRPr="00C553C0">
        <w:rPr>
          <w:rFonts w:ascii="Bookman Old Style" w:hAnsi="Bookman Old Style"/>
          <w:b/>
          <w:sz w:val="20"/>
          <w:szCs w:val="20"/>
          <w:lang w:val="es-ES" w:eastAsia="es-ES"/>
        </w:rPr>
        <w:t>Códigos ISO para Idiomas</w:t>
      </w:r>
    </w:p>
    <w:p w14:paraId="0159C946" w14:textId="77777777" w:rsidR="009A4B7D" w:rsidRPr="00C553C0" w:rsidRDefault="009A4B7D" w:rsidP="00953E34">
      <w:pPr>
        <w:rPr>
          <w:rFonts w:ascii="Bookman Old Style" w:hAnsi="Bookman Old Style"/>
          <w:b/>
          <w:caps/>
          <w:sz w:val="20"/>
          <w:szCs w:val="20"/>
          <w:lang w:val="es-ES" w:eastAsia="es-ES"/>
        </w:rPr>
      </w:pPr>
    </w:p>
    <w:p w14:paraId="6C8B3D65" w14:textId="77777777" w:rsidR="009A4B7D" w:rsidRPr="00C553C0" w:rsidRDefault="009A4B7D" w:rsidP="00953E34">
      <w:pPr>
        <w:ind w:left="720"/>
        <w:jc w:val="both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EN inglés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ES español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PT portugués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</w:p>
    <w:p w14:paraId="34BF4A06" w14:textId="77777777" w:rsidR="009A4B7D" w:rsidRPr="00C553C0" w:rsidRDefault="009A4B7D" w:rsidP="00953E34">
      <w:pPr>
        <w:ind w:left="720"/>
        <w:jc w:val="both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FR francés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DE alemán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RO rumano </w:t>
      </w:r>
    </w:p>
    <w:p w14:paraId="298790A3" w14:textId="77777777" w:rsidR="009A4B7D" w:rsidRPr="00C553C0" w:rsidRDefault="009A4B7D" w:rsidP="00953E34">
      <w:pPr>
        <w:ind w:left="720"/>
        <w:jc w:val="both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RU ruso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BG búlgaro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CA catalán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</w:p>
    <w:p w14:paraId="50C4897E" w14:textId="77777777" w:rsidR="009A4B7D" w:rsidRPr="00C553C0" w:rsidRDefault="009A4B7D" w:rsidP="00953E34">
      <w:pPr>
        <w:ind w:left="720"/>
        <w:jc w:val="both"/>
        <w:rPr>
          <w:rFonts w:ascii="Bookman Old Style" w:hAnsi="Bookman Old Style"/>
          <w:sz w:val="20"/>
          <w:szCs w:val="20"/>
          <w:lang w:val="pt-BR"/>
        </w:rPr>
      </w:pPr>
      <w:r w:rsidRPr="00C553C0">
        <w:rPr>
          <w:rFonts w:ascii="Bookman Old Style" w:hAnsi="Bookman Old Style"/>
          <w:sz w:val="20"/>
          <w:szCs w:val="20"/>
          <w:lang w:val="pt-BR"/>
        </w:rPr>
        <w:t xml:space="preserve">HU húngaro </w:t>
      </w:r>
      <w:r w:rsidRPr="00C553C0">
        <w:rPr>
          <w:rFonts w:ascii="Bookman Old Style" w:hAnsi="Bookman Old Style"/>
          <w:sz w:val="20"/>
          <w:szCs w:val="20"/>
          <w:lang w:val="pt-BR"/>
        </w:rPr>
        <w:tab/>
      </w:r>
      <w:r w:rsidRPr="00C553C0">
        <w:rPr>
          <w:rFonts w:ascii="Bookman Old Style" w:hAnsi="Bookman Old Style"/>
          <w:sz w:val="20"/>
          <w:szCs w:val="20"/>
          <w:lang w:val="pt-BR"/>
        </w:rPr>
        <w:tab/>
        <w:t xml:space="preserve">IT italiano </w:t>
      </w:r>
      <w:r w:rsidRPr="00C553C0">
        <w:rPr>
          <w:rFonts w:ascii="Bookman Old Style" w:hAnsi="Bookman Old Style"/>
          <w:sz w:val="20"/>
          <w:szCs w:val="20"/>
          <w:lang w:val="pt-BR"/>
        </w:rPr>
        <w:tab/>
      </w:r>
      <w:r w:rsidRPr="00C553C0">
        <w:rPr>
          <w:rFonts w:ascii="Bookman Old Style" w:hAnsi="Bookman Old Style"/>
          <w:sz w:val="20"/>
          <w:szCs w:val="20"/>
          <w:lang w:val="pt-BR"/>
        </w:rPr>
        <w:tab/>
        <w:t xml:space="preserve">DA danés </w:t>
      </w:r>
    </w:p>
    <w:p w14:paraId="1EDB7D2B" w14:textId="77777777" w:rsidR="009A4B7D" w:rsidRPr="00C553C0" w:rsidRDefault="009A4B7D" w:rsidP="00953E34">
      <w:pPr>
        <w:ind w:left="720"/>
        <w:jc w:val="both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JA japonés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ZN chino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EL griego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</w:p>
    <w:p w14:paraId="655D9EA7" w14:textId="77777777" w:rsidR="009A4B7D" w:rsidRPr="00C553C0" w:rsidRDefault="009A4B7D" w:rsidP="00953E34">
      <w:pPr>
        <w:ind w:left="720"/>
        <w:jc w:val="both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NL holandés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TU turco </w:t>
      </w:r>
      <w:r w:rsidRPr="00C553C0">
        <w:rPr>
          <w:rFonts w:ascii="Bookman Old Style" w:hAnsi="Bookman Old Style"/>
          <w:sz w:val="20"/>
          <w:szCs w:val="20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lang w:val="es-ES"/>
        </w:rPr>
        <w:tab/>
        <w:t xml:space="preserve">NO noruego </w:t>
      </w:r>
    </w:p>
    <w:p w14:paraId="539C6A2C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</w:p>
    <w:p w14:paraId="32A1FD57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Resto de idiomas: </w:t>
      </w:r>
      <w:hyperlink r:id="rId9" w:history="1">
        <w:r w:rsidRPr="00C553C0">
          <w:rPr>
            <w:rStyle w:val="Hyperlink"/>
            <w:rFonts w:ascii="Bookman Old Style" w:hAnsi="Bookman Old Style"/>
            <w:color w:val="auto"/>
            <w:sz w:val="20"/>
            <w:szCs w:val="20"/>
            <w:lang w:val="es-ES"/>
          </w:rPr>
          <w:t>http://www.belcart.com/belcart_es/recursos/language_codes_iso639.htm</w:t>
        </w:r>
      </w:hyperlink>
    </w:p>
    <w:p w14:paraId="0B80C6E7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</w:p>
    <w:p w14:paraId="665B4CA7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z w:val="20"/>
          <w:szCs w:val="20"/>
          <w:lang w:val="es-ES"/>
        </w:rPr>
        <w:t>Cuadro 2: Idiomas Activos y Pasivos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7456"/>
      </w:tblGrid>
      <w:tr w:rsidR="009A4B7D" w:rsidRPr="00852A39" w14:paraId="13A99B78" w14:textId="77777777">
        <w:tc>
          <w:tcPr>
            <w:tcW w:w="1188" w:type="dxa"/>
          </w:tcPr>
          <w:p w14:paraId="5798A079" w14:textId="77777777" w:rsidR="009A4B7D" w:rsidRPr="008E0EF6" w:rsidRDefault="009A4B7D" w:rsidP="00953E34">
            <w:pPr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8E0EF6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Idioma A</w:t>
            </w:r>
          </w:p>
        </w:tc>
        <w:tc>
          <w:tcPr>
            <w:tcW w:w="7456" w:type="dxa"/>
          </w:tcPr>
          <w:p w14:paraId="15511AD3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Lengua materna del traductor/intérprete (u otro idioma con dominio estrictamente equivalente a una lengua materna), </w:t>
            </w:r>
            <w:r w:rsidRPr="008E0EF6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hacia la cual trabaja</w:t>
            </w: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desde sus otros idiomas.</w:t>
            </w:r>
          </w:p>
          <w:p w14:paraId="637ED476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9A4B7D" w:rsidRPr="00852A39" w14:paraId="68487CE6" w14:textId="77777777">
        <w:tc>
          <w:tcPr>
            <w:tcW w:w="1188" w:type="dxa"/>
          </w:tcPr>
          <w:p w14:paraId="6CBE13F2" w14:textId="77777777" w:rsidR="009A4B7D" w:rsidRPr="008E0EF6" w:rsidRDefault="009A4B7D" w:rsidP="00953E34">
            <w:pPr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8E0EF6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Idioma B</w:t>
            </w:r>
          </w:p>
        </w:tc>
        <w:tc>
          <w:tcPr>
            <w:tcW w:w="7456" w:type="dxa"/>
          </w:tcPr>
          <w:p w14:paraId="53102472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Sin ser su lengua materna, en el cual el traductor/intérprete posee perfecto dominio y </w:t>
            </w:r>
            <w:r w:rsidRPr="008E0EF6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hacia el cual trabaja desde uno o más de sus otros idiomas</w:t>
            </w: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(activo)</w:t>
            </w:r>
            <w:r w:rsidR="008E0EF6">
              <w:rPr>
                <w:rFonts w:ascii="Bookman Old Style" w:hAnsi="Bookman Old Style"/>
                <w:sz w:val="20"/>
                <w:szCs w:val="20"/>
                <w:lang w:val="es-ES"/>
              </w:rPr>
              <w:t>, pero con un nivel inferior comparado con el A</w:t>
            </w: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>.</w:t>
            </w:r>
          </w:p>
          <w:p w14:paraId="2D531B3B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9A4B7D" w:rsidRPr="00852A39" w14:paraId="009B5652" w14:textId="77777777">
        <w:tc>
          <w:tcPr>
            <w:tcW w:w="1188" w:type="dxa"/>
          </w:tcPr>
          <w:p w14:paraId="3FEC74EC" w14:textId="77777777" w:rsidR="009A4B7D" w:rsidRPr="008E0EF6" w:rsidRDefault="009A4B7D" w:rsidP="00953E34">
            <w:pPr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8E0EF6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Idioma C</w:t>
            </w:r>
          </w:p>
        </w:tc>
        <w:tc>
          <w:tcPr>
            <w:tcW w:w="7456" w:type="dxa"/>
          </w:tcPr>
          <w:p w14:paraId="6D4E54C1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Idioma comprendido cabalmente por el traductor/intérprete, pero respecto al cual trabaja </w:t>
            </w:r>
            <w:r w:rsidRPr="008E0EF6">
              <w:rPr>
                <w:rFonts w:ascii="Bookman Old Style" w:hAnsi="Bookman Old Style"/>
                <w:b/>
                <w:sz w:val="20"/>
                <w:szCs w:val="20"/>
                <w:u w:val="single"/>
                <w:lang w:val="es-ES"/>
              </w:rPr>
              <w:t>desde</w:t>
            </w:r>
            <w:r w:rsidRPr="008E0EF6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 xml:space="preserve"> y no </w:t>
            </w:r>
            <w:r w:rsidRPr="008E0EF6">
              <w:rPr>
                <w:rFonts w:ascii="Bookman Old Style" w:hAnsi="Bookman Old Style"/>
                <w:b/>
                <w:sz w:val="20"/>
                <w:szCs w:val="20"/>
                <w:u w:val="single"/>
                <w:lang w:val="es-ES"/>
              </w:rPr>
              <w:t>hacia</w:t>
            </w: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(</w:t>
            </w:r>
            <w:r w:rsidR="008E0EF6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idioma </w:t>
            </w:r>
            <w:r w:rsidRPr="00C553C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pasivo). </w:t>
            </w:r>
          </w:p>
          <w:p w14:paraId="711653D7" w14:textId="77777777" w:rsidR="009A4B7D" w:rsidRPr="00C553C0" w:rsidRDefault="009A4B7D" w:rsidP="00953E34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</w:tbl>
    <w:p w14:paraId="624B3AF7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553C0">
        <w:rPr>
          <w:rFonts w:ascii="Bookman Old Style" w:hAnsi="Bookman Old Style"/>
          <w:b/>
          <w:sz w:val="20"/>
          <w:szCs w:val="20"/>
          <w:lang w:val="es-ES"/>
        </w:rPr>
        <w:t>Cuadro 3: Principales Áreas de Especialización</w:t>
      </w:r>
    </w:p>
    <w:p w14:paraId="7B21F1E4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01 – Técnicas / Ingeniería / Matemáticas</w:t>
      </w:r>
    </w:p>
    <w:p w14:paraId="6049AD2A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02 – Ciencias Puras/Aplicadas /Química / Física</w:t>
      </w:r>
    </w:p>
    <w:p w14:paraId="05850F7C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03 – Ciencias Sociales</w:t>
      </w:r>
    </w:p>
    <w:p w14:paraId="5CAFB8C0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04 – Adm. de Negocios / Financieras</w:t>
      </w:r>
    </w:p>
    <w:p w14:paraId="5C4F7A23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05 – Arte / Traducción Literaria / Poesía</w:t>
      </w:r>
    </w:p>
    <w:p w14:paraId="700D6921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06 – Ciencias Médicas / Biológicas</w:t>
      </w:r>
    </w:p>
    <w:p w14:paraId="4D86FDB7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07 – Mercadeo / Publicidad</w:t>
      </w:r>
    </w:p>
    <w:p w14:paraId="4EC03085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08 – Contratos / Textos Legales</w:t>
      </w:r>
    </w:p>
    <w:p w14:paraId="3E122C64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09 – Otros / Certificados</w:t>
      </w:r>
    </w:p>
    <w:p w14:paraId="5A3DDC82" w14:textId="77777777" w:rsidR="00EB3C63" w:rsidRPr="00C553C0" w:rsidRDefault="00EB3C63" w:rsidP="00953E34">
      <w:pPr>
        <w:rPr>
          <w:rFonts w:ascii="Bookman Old Style" w:hAnsi="Bookman Old Style"/>
          <w:b/>
          <w:sz w:val="20"/>
          <w:szCs w:val="20"/>
          <w:lang w:val="es-ES"/>
        </w:rPr>
      </w:pPr>
    </w:p>
    <w:p w14:paraId="12413B73" w14:textId="77777777" w:rsidR="009A4B7D" w:rsidRPr="00C553C0" w:rsidRDefault="009A4B7D" w:rsidP="00953E34">
      <w:pPr>
        <w:rPr>
          <w:rFonts w:ascii="Bookman Old Style" w:hAnsi="Bookman Old Style"/>
          <w:b/>
          <w:sz w:val="20"/>
          <w:szCs w:val="20"/>
          <w:lang w:val="es-ES"/>
        </w:rPr>
      </w:pPr>
      <w:r w:rsidRPr="00C207A5">
        <w:rPr>
          <w:rFonts w:ascii="Bookman Old Style" w:hAnsi="Bookman Old Style"/>
          <w:b/>
          <w:sz w:val="20"/>
          <w:szCs w:val="20"/>
          <w:u w:val="single"/>
          <w:lang w:val="es-ES"/>
        </w:rPr>
        <w:t>Adjunto lo</w:t>
      </w:r>
      <w:r w:rsidR="00F23400" w:rsidRPr="00C207A5">
        <w:rPr>
          <w:rFonts w:ascii="Bookman Old Style" w:hAnsi="Bookman Old Style"/>
          <w:b/>
          <w:sz w:val="20"/>
          <w:szCs w:val="20"/>
          <w:u w:val="single"/>
          <w:lang w:val="es-ES"/>
        </w:rPr>
        <w:t xml:space="preserve"> s</w:t>
      </w:r>
      <w:r w:rsidRPr="00C207A5">
        <w:rPr>
          <w:rFonts w:ascii="Bookman Old Style" w:hAnsi="Bookman Old Style"/>
          <w:b/>
          <w:sz w:val="20"/>
          <w:szCs w:val="20"/>
          <w:u w:val="single"/>
          <w:lang w:val="es-ES"/>
        </w:rPr>
        <w:t>iguiente</w:t>
      </w:r>
      <w:r w:rsidRPr="00C553C0">
        <w:rPr>
          <w:rFonts w:ascii="Bookman Old Style" w:hAnsi="Bookman Old Style"/>
          <w:b/>
          <w:sz w:val="20"/>
          <w:szCs w:val="20"/>
          <w:lang w:val="es-ES"/>
        </w:rPr>
        <w:t xml:space="preserve">: </w:t>
      </w:r>
    </w:p>
    <w:p w14:paraId="6B92648B" w14:textId="77777777" w:rsidR="009A4B7D" w:rsidRPr="00C553C0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br/>
      </w:r>
      <w:bookmarkStart w:id="0" w:name="OLE_LINK3"/>
      <w:bookmarkStart w:id="1" w:name="OLE_LINK4"/>
      <w:r w:rsidRPr="00C553C0">
        <w:rPr>
          <w:rFonts w:ascii="Bookman Old Style" w:hAnsi="Bookman Old Style"/>
          <w:sz w:val="20"/>
          <w:szCs w:val="20"/>
          <w:lang w:val="es-ES"/>
        </w:rPr>
        <w:t>[   ]  1 foto de tamaño carn</w:t>
      </w:r>
      <w:r w:rsidR="007F6E3E" w:rsidRPr="00C553C0">
        <w:rPr>
          <w:rFonts w:ascii="Bookman Old Style" w:hAnsi="Bookman Old Style"/>
          <w:sz w:val="20"/>
          <w:szCs w:val="20"/>
          <w:lang w:val="es-ES"/>
        </w:rPr>
        <w:t>é</w:t>
      </w:r>
    </w:p>
    <w:p w14:paraId="6A282A6B" w14:textId="77777777" w:rsidR="008B442D" w:rsidRPr="00C553C0" w:rsidRDefault="009A4B7D" w:rsidP="001C2BF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[   ]  Carta de presentación </w:t>
      </w:r>
      <w:r w:rsidR="005B2219">
        <w:rPr>
          <w:rFonts w:ascii="Bookman Old Style" w:hAnsi="Bookman Old Style"/>
          <w:sz w:val="20"/>
          <w:szCs w:val="20"/>
          <w:lang w:val="es-ES"/>
        </w:rPr>
        <w:t xml:space="preserve">y motivación </w:t>
      </w:r>
      <w:r w:rsidR="00B12DA1">
        <w:rPr>
          <w:rFonts w:ascii="Bookman Old Style" w:hAnsi="Bookman Old Style"/>
          <w:sz w:val="20"/>
          <w:szCs w:val="20"/>
          <w:lang w:val="es-ES"/>
        </w:rPr>
        <w:t xml:space="preserve">en español </w:t>
      </w:r>
      <w:r w:rsidRPr="00C553C0">
        <w:rPr>
          <w:rFonts w:ascii="Bookman Old Style" w:hAnsi="Bookman Old Style"/>
          <w:sz w:val="20"/>
          <w:szCs w:val="20"/>
          <w:lang w:val="es-ES"/>
        </w:rPr>
        <w:t xml:space="preserve">dirigida al </w:t>
      </w:r>
      <w:r w:rsidR="006D5C7A">
        <w:rPr>
          <w:rFonts w:ascii="Bookman Old Style" w:hAnsi="Bookman Old Style"/>
          <w:sz w:val="20"/>
          <w:szCs w:val="20"/>
          <w:lang w:val="es-ES"/>
        </w:rPr>
        <w:t>Directorio</w:t>
      </w:r>
      <w:r w:rsidR="008B442D" w:rsidRPr="00C553C0">
        <w:rPr>
          <w:rFonts w:ascii="Bookman Old Style" w:hAnsi="Bookman Old Style"/>
          <w:sz w:val="20"/>
          <w:szCs w:val="20"/>
          <w:lang w:val="es-ES"/>
        </w:rPr>
        <w:t>, explicando por</w:t>
      </w:r>
      <w:r w:rsidR="005B2219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8B442D" w:rsidRPr="00C553C0">
        <w:rPr>
          <w:rFonts w:ascii="Bookman Old Style" w:hAnsi="Bookman Old Style"/>
          <w:sz w:val="20"/>
          <w:szCs w:val="20"/>
          <w:lang w:val="es-ES"/>
        </w:rPr>
        <w:t xml:space="preserve">qué </w:t>
      </w:r>
      <w:r w:rsidR="005B2219">
        <w:rPr>
          <w:rFonts w:ascii="Bookman Old Style" w:hAnsi="Bookman Old Style"/>
          <w:sz w:val="20"/>
          <w:szCs w:val="20"/>
          <w:lang w:val="es-ES"/>
        </w:rPr>
        <w:t xml:space="preserve">motivos </w:t>
      </w:r>
      <w:r w:rsidR="001C2BF4" w:rsidRPr="00C553C0">
        <w:rPr>
          <w:rFonts w:ascii="Bookman Old Style" w:hAnsi="Bookman Old Style"/>
          <w:sz w:val="20"/>
          <w:szCs w:val="20"/>
          <w:lang w:val="es-ES"/>
        </w:rPr>
        <w:t>dese</w:t>
      </w:r>
      <w:r w:rsidR="007C3D1E">
        <w:rPr>
          <w:rFonts w:ascii="Bookman Old Style" w:hAnsi="Bookman Old Style"/>
          <w:sz w:val="20"/>
          <w:szCs w:val="20"/>
          <w:lang w:val="es-ES"/>
        </w:rPr>
        <w:t>a</w:t>
      </w:r>
      <w:r w:rsidR="001C2BF4" w:rsidRPr="00C553C0">
        <w:rPr>
          <w:rFonts w:ascii="Bookman Old Style" w:hAnsi="Bookman Old Style"/>
          <w:sz w:val="20"/>
          <w:szCs w:val="20"/>
          <w:lang w:val="es-ES"/>
        </w:rPr>
        <w:t xml:space="preserve"> ser </w:t>
      </w:r>
      <w:r w:rsidR="008B442D" w:rsidRPr="00C553C0">
        <w:rPr>
          <w:rFonts w:ascii="Bookman Old Style" w:hAnsi="Bookman Old Style"/>
          <w:sz w:val="20"/>
          <w:szCs w:val="20"/>
          <w:lang w:val="es-ES"/>
        </w:rPr>
        <w:t>miembro</w:t>
      </w:r>
      <w:r w:rsidR="00C553C0" w:rsidRPr="00C553C0">
        <w:rPr>
          <w:rFonts w:ascii="Bookman Old Style" w:hAnsi="Bookman Old Style"/>
          <w:sz w:val="20"/>
          <w:szCs w:val="20"/>
          <w:lang w:val="es-ES"/>
        </w:rPr>
        <w:t xml:space="preserve"> y deb</w:t>
      </w:r>
      <w:r w:rsidR="007C3D1E">
        <w:rPr>
          <w:rFonts w:ascii="Bookman Old Style" w:hAnsi="Bookman Old Style"/>
          <w:sz w:val="20"/>
          <w:szCs w:val="20"/>
          <w:lang w:val="es-ES"/>
        </w:rPr>
        <w:t>e</w:t>
      </w:r>
      <w:r w:rsidR="00C553C0" w:rsidRPr="00C553C0">
        <w:rPr>
          <w:rFonts w:ascii="Bookman Old Style" w:hAnsi="Bookman Old Style"/>
          <w:sz w:val="20"/>
          <w:szCs w:val="20"/>
          <w:lang w:val="es-ES"/>
        </w:rPr>
        <w:t xml:space="preserve"> ser aceptado/a</w:t>
      </w:r>
      <w:r w:rsidR="00B12DA1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7C3D1E">
        <w:rPr>
          <w:rFonts w:ascii="Bookman Old Style" w:hAnsi="Bookman Old Style"/>
          <w:sz w:val="20"/>
          <w:szCs w:val="20"/>
          <w:lang w:val="es-ES"/>
        </w:rPr>
        <w:t xml:space="preserve">y </w:t>
      </w:r>
      <w:r w:rsidR="00B12DA1">
        <w:rPr>
          <w:rFonts w:ascii="Bookman Old Style" w:hAnsi="Bookman Old Style"/>
          <w:sz w:val="20"/>
          <w:szCs w:val="20"/>
          <w:lang w:val="es-ES"/>
        </w:rPr>
        <w:t xml:space="preserve">traducción de la carta en </w:t>
      </w:r>
      <w:r w:rsidR="007C3D1E">
        <w:rPr>
          <w:rFonts w:ascii="Bookman Old Style" w:hAnsi="Bookman Old Style"/>
          <w:sz w:val="20"/>
          <w:szCs w:val="20"/>
          <w:lang w:val="es-ES"/>
        </w:rPr>
        <w:t>el</w:t>
      </w:r>
      <w:r w:rsidR="00B12DA1">
        <w:rPr>
          <w:rFonts w:ascii="Bookman Old Style" w:hAnsi="Bookman Old Style"/>
          <w:sz w:val="20"/>
          <w:szCs w:val="20"/>
          <w:lang w:val="es-ES"/>
        </w:rPr>
        <w:t xml:space="preserve"> idioma B</w:t>
      </w:r>
    </w:p>
    <w:p w14:paraId="21F049E0" w14:textId="77777777" w:rsidR="008B442D" w:rsidRPr="00C553C0" w:rsidRDefault="009A4B7D" w:rsidP="001C2BF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[   ]  Hoja de vida indicando </w:t>
      </w:r>
      <w:r w:rsidR="008B442D" w:rsidRPr="00C553C0">
        <w:rPr>
          <w:rFonts w:ascii="Bookman Old Style" w:hAnsi="Bookman Old Style"/>
          <w:sz w:val="20"/>
          <w:szCs w:val="20"/>
          <w:lang w:val="es-ES"/>
        </w:rPr>
        <w:t>cómo cumpl</w:t>
      </w:r>
      <w:r w:rsidR="00C553C0" w:rsidRPr="00C553C0">
        <w:rPr>
          <w:rFonts w:ascii="Bookman Old Style" w:hAnsi="Bookman Old Style"/>
          <w:sz w:val="20"/>
          <w:szCs w:val="20"/>
          <w:lang w:val="es-ES"/>
        </w:rPr>
        <w:t>e</w:t>
      </w:r>
      <w:r w:rsidR="008B442D" w:rsidRPr="00C553C0">
        <w:rPr>
          <w:rFonts w:ascii="Bookman Old Style" w:hAnsi="Bookman Old Style"/>
          <w:sz w:val="20"/>
          <w:szCs w:val="20"/>
          <w:lang w:val="es-ES"/>
        </w:rPr>
        <w:t xml:space="preserve"> con la categoría de admisión señalada</w:t>
      </w:r>
      <w:r w:rsidR="007F6E3E" w:rsidRPr="00C553C0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5451C" w:rsidRPr="00C553C0">
        <w:rPr>
          <w:rFonts w:ascii="Bookman Old Style" w:hAnsi="Bookman Old Style"/>
          <w:sz w:val="20"/>
          <w:szCs w:val="20"/>
          <w:lang w:val="es-ES"/>
        </w:rPr>
        <w:t>(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>máximo 3 carillas tamaño A4 con una fuente de 12 puntos</w:t>
      </w:r>
      <w:r w:rsidR="007F6E3E" w:rsidRPr="00C553C0">
        <w:rPr>
          <w:rFonts w:ascii="Bookman Old Style" w:hAnsi="Bookman Old Style"/>
          <w:sz w:val="20"/>
          <w:szCs w:val="20"/>
          <w:lang w:val="es-ES"/>
        </w:rPr>
        <w:t>)</w:t>
      </w:r>
    </w:p>
    <w:p w14:paraId="1A4EEBA5" w14:textId="77777777" w:rsidR="008B442D" w:rsidRPr="00C553C0" w:rsidRDefault="009A4B7D" w:rsidP="008B442D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[   ]  Copia de l</w:t>
      </w:r>
      <w:r w:rsidR="008B442D" w:rsidRPr="00C553C0">
        <w:rPr>
          <w:rFonts w:ascii="Bookman Old Style" w:hAnsi="Bookman Old Style"/>
          <w:sz w:val="20"/>
          <w:szCs w:val="20"/>
          <w:lang w:val="es-ES"/>
        </w:rPr>
        <w:t xml:space="preserve">a cédula de identidad </w:t>
      </w:r>
      <w:r w:rsidR="00F819A0">
        <w:rPr>
          <w:rFonts w:ascii="Bookman Old Style" w:hAnsi="Bookman Old Style"/>
          <w:sz w:val="20"/>
          <w:szCs w:val="20"/>
          <w:lang w:val="es-ES"/>
        </w:rPr>
        <w:t>y de la papeleta de votación</w:t>
      </w:r>
      <w:r w:rsidR="007C3D1E">
        <w:rPr>
          <w:rFonts w:ascii="Bookman Old Style" w:hAnsi="Bookman Old Style"/>
          <w:sz w:val="20"/>
          <w:szCs w:val="20"/>
          <w:lang w:val="es-ES"/>
        </w:rPr>
        <w:t>, o del pasaporte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14:paraId="60B2E78A" w14:textId="77777777" w:rsidR="008B442D" w:rsidRPr="00C553C0" w:rsidRDefault="009A4B7D" w:rsidP="008B442D">
      <w:pPr>
        <w:ind w:left="720" w:hanging="720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[   ]  Copia</w:t>
      </w:r>
      <w:r w:rsidR="008B442D" w:rsidRPr="00C553C0">
        <w:rPr>
          <w:rFonts w:ascii="Bookman Old Style" w:hAnsi="Bookman Old Style"/>
          <w:sz w:val="20"/>
          <w:szCs w:val="20"/>
          <w:lang w:val="es-ES"/>
        </w:rPr>
        <w:t xml:space="preserve"> legalizada del 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>máximo título académico obtenido</w:t>
      </w:r>
    </w:p>
    <w:p w14:paraId="4A6987BA" w14:textId="77777777" w:rsidR="009A4B7D" w:rsidRPr="00C553C0" w:rsidRDefault="009A4B7D" w:rsidP="00D64078">
      <w:pPr>
        <w:ind w:left="360" w:hanging="360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 xml:space="preserve">[   ]  3 cartas 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>origina</w:t>
      </w:r>
      <w:r w:rsidR="00B3309A" w:rsidRPr="00C553C0">
        <w:rPr>
          <w:rFonts w:ascii="Bookman Old Style" w:hAnsi="Bookman Old Style"/>
          <w:sz w:val="20"/>
          <w:szCs w:val="20"/>
          <w:lang w:val="es-ES"/>
        </w:rPr>
        <w:t>les</w:t>
      </w:r>
      <w:r w:rsidR="00B12DA1">
        <w:rPr>
          <w:rFonts w:ascii="Bookman Old Style" w:hAnsi="Bookman Old Style"/>
          <w:sz w:val="20"/>
          <w:szCs w:val="20"/>
          <w:lang w:val="es-ES"/>
        </w:rPr>
        <w:t xml:space="preserve"> de referencias</w:t>
      </w:r>
      <w:r w:rsidR="00B3309A" w:rsidRPr="00C553C0">
        <w:rPr>
          <w:rFonts w:ascii="Bookman Old Style" w:hAnsi="Bookman Old Style"/>
          <w:sz w:val="20"/>
          <w:szCs w:val="20"/>
          <w:lang w:val="es-ES"/>
        </w:rPr>
        <w:t>, recientes y firmadas por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 xml:space="preserve"> cliente</w:t>
      </w:r>
      <w:r w:rsidR="00B3309A" w:rsidRPr="00C553C0">
        <w:rPr>
          <w:rFonts w:ascii="Bookman Old Style" w:hAnsi="Bookman Old Style"/>
          <w:sz w:val="20"/>
          <w:szCs w:val="20"/>
          <w:lang w:val="es-ES"/>
        </w:rPr>
        <w:t>s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 xml:space="preserve"> / empleado</w:t>
      </w:r>
      <w:r w:rsidR="00B3309A" w:rsidRPr="00C553C0">
        <w:rPr>
          <w:rFonts w:ascii="Bookman Old Style" w:hAnsi="Bookman Old Style"/>
          <w:sz w:val="20"/>
          <w:szCs w:val="20"/>
          <w:lang w:val="es-ES"/>
        </w:rPr>
        <w:t>res</w:t>
      </w:r>
      <w:r w:rsidR="00B12DA1">
        <w:rPr>
          <w:rFonts w:ascii="Bookman Old Style" w:hAnsi="Bookman Old Style"/>
          <w:sz w:val="20"/>
          <w:szCs w:val="20"/>
          <w:lang w:val="es-ES"/>
        </w:rPr>
        <w:t>, y de ser el caso haciendo constar los años de colaboración</w:t>
      </w:r>
      <w:r w:rsidR="005E0F4E">
        <w:rPr>
          <w:rFonts w:ascii="Bookman Old Style" w:hAnsi="Bookman Old Style"/>
          <w:sz w:val="20"/>
          <w:szCs w:val="20"/>
          <w:lang w:val="es-ES"/>
        </w:rPr>
        <w:t xml:space="preserve">. </w:t>
      </w:r>
      <w:r w:rsidR="00D64078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64078" w:rsidRPr="00D64078">
        <w:rPr>
          <w:rFonts w:ascii="Bookman Old Style" w:hAnsi="Bookman Old Style"/>
          <w:sz w:val="20"/>
          <w:szCs w:val="20"/>
          <w:lang w:val="es-ES"/>
        </w:rPr>
        <w:t xml:space="preserve">La lista de la página 2 </w:t>
      </w:r>
      <w:r w:rsidR="00B12DA1">
        <w:rPr>
          <w:rFonts w:ascii="Bookman Old Style" w:hAnsi="Bookman Old Style"/>
          <w:sz w:val="20"/>
          <w:szCs w:val="20"/>
          <w:lang w:val="es-ES"/>
        </w:rPr>
        <w:t>(</w:t>
      </w:r>
      <w:r w:rsidR="00D64078" w:rsidRPr="00D64078">
        <w:rPr>
          <w:rFonts w:ascii="Bookman Old Style" w:hAnsi="Bookman Old Style"/>
          <w:sz w:val="20"/>
          <w:szCs w:val="20"/>
          <w:lang w:val="es-ES"/>
        </w:rPr>
        <w:t>referencias</w:t>
      </w:r>
      <w:r w:rsidR="00B12DA1">
        <w:rPr>
          <w:rFonts w:ascii="Bookman Old Style" w:hAnsi="Bookman Old Style"/>
          <w:sz w:val="20"/>
          <w:szCs w:val="20"/>
          <w:lang w:val="es-ES"/>
        </w:rPr>
        <w:t>)</w:t>
      </w:r>
      <w:r w:rsidR="00D64078" w:rsidRPr="00D64078">
        <w:rPr>
          <w:rFonts w:ascii="Bookman Old Style" w:hAnsi="Bookman Old Style"/>
          <w:sz w:val="20"/>
          <w:szCs w:val="20"/>
          <w:lang w:val="es-ES"/>
        </w:rPr>
        <w:t xml:space="preserve"> debe incluir los nombres de los clientes que le entregaron estas cartas.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14:paraId="4D88C84E" w14:textId="77777777" w:rsidR="00EE7364" w:rsidRDefault="009A4B7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[   ]  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>C</w:t>
      </w:r>
      <w:r w:rsidRPr="00C553C0">
        <w:rPr>
          <w:rFonts w:ascii="Bookman Old Style" w:hAnsi="Bookman Old Style"/>
          <w:sz w:val="20"/>
          <w:szCs w:val="20"/>
          <w:lang w:val="es-ES"/>
        </w:rPr>
        <w:t>opias de constancia de traducciones publicadas (opcional)</w:t>
      </w:r>
    </w:p>
    <w:p w14:paraId="13793B18" w14:textId="77777777" w:rsidR="005D7CCD" w:rsidRDefault="005D7CCD" w:rsidP="00953E34">
      <w:pPr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[   ]  Copias de c</w:t>
      </w:r>
      <w:r>
        <w:rPr>
          <w:rFonts w:ascii="Bookman Old Style" w:hAnsi="Bookman Old Style"/>
          <w:sz w:val="20"/>
          <w:szCs w:val="20"/>
          <w:lang w:val="es-ES"/>
        </w:rPr>
        <w:t>ertificados de cursos de T/I</w:t>
      </w:r>
    </w:p>
    <w:p w14:paraId="2CDCCAA2" w14:textId="77777777" w:rsidR="008B442D" w:rsidRPr="00C553C0" w:rsidRDefault="008B442D" w:rsidP="00EE7364">
      <w:pPr>
        <w:ind w:left="540" w:hanging="540"/>
        <w:rPr>
          <w:rFonts w:ascii="Bookman Old Style" w:hAnsi="Bookman Old Style"/>
          <w:sz w:val="20"/>
          <w:szCs w:val="20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[   ]  $</w:t>
      </w:r>
      <w:r w:rsidR="005F4BC2">
        <w:rPr>
          <w:rFonts w:ascii="Bookman Old Style" w:hAnsi="Bookman Old Style"/>
          <w:sz w:val="20"/>
          <w:szCs w:val="20"/>
          <w:lang w:val="es-ES"/>
        </w:rPr>
        <w:t>5</w:t>
      </w:r>
      <w:r w:rsidR="008F4E32">
        <w:rPr>
          <w:rFonts w:ascii="Bookman Old Style" w:hAnsi="Bookman Old Style"/>
          <w:sz w:val="20"/>
          <w:szCs w:val="20"/>
          <w:lang w:val="es-ES"/>
        </w:rPr>
        <w:t>0</w:t>
      </w:r>
      <w:r w:rsidRPr="00C553C0">
        <w:rPr>
          <w:rFonts w:ascii="Bookman Old Style" w:hAnsi="Bookman Old Style"/>
          <w:sz w:val="20"/>
          <w:szCs w:val="20"/>
          <w:lang w:val="es-ES"/>
        </w:rPr>
        <w:t xml:space="preserve"> como tarifa de procesamiento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7C3D1E">
        <w:rPr>
          <w:rFonts w:ascii="Bookman Old Style" w:hAnsi="Bookman Old Style"/>
          <w:sz w:val="20"/>
          <w:szCs w:val="20"/>
          <w:lang w:val="es-ES"/>
        </w:rPr>
        <w:t xml:space="preserve">no rembolsable 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>(cheque cruzado</w:t>
      </w:r>
      <w:r w:rsidR="001C2BF4" w:rsidRPr="00C553C0">
        <w:rPr>
          <w:rFonts w:ascii="Bookman Old Style" w:hAnsi="Bookman Old Style"/>
          <w:sz w:val="20"/>
          <w:szCs w:val="20"/>
          <w:lang w:val="es-ES"/>
        </w:rPr>
        <w:t xml:space="preserve"> de banco nacional a nombre </w:t>
      </w:r>
      <w:r w:rsidR="00235E54" w:rsidRPr="00C553C0">
        <w:rPr>
          <w:rFonts w:ascii="Bookman Old Style" w:hAnsi="Bookman Old Style"/>
          <w:sz w:val="20"/>
          <w:szCs w:val="20"/>
          <w:lang w:val="es-ES"/>
        </w:rPr>
        <w:t>de ATIE</w:t>
      </w:r>
      <w:r w:rsidR="001C2BF4" w:rsidRPr="00C553C0">
        <w:rPr>
          <w:rFonts w:ascii="Bookman Old Style" w:hAnsi="Bookman Old Style"/>
          <w:sz w:val="20"/>
          <w:szCs w:val="20"/>
          <w:lang w:val="es-ES"/>
        </w:rPr>
        <w:t>C</w:t>
      </w:r>
      <w:r w:rsidR="00F819A0">
        <w:rPr>
          <w:rFonts w:ascii="Bookman Old Style" w:hAnsi="Bookman Old Style"/>
          <w:sz w:val="20"/>
          <w:szCs w:val="20"/>
          <w:lang w:val="es-ES"/>
        </w:rPr>
        <w:t xml:space="preserve"> o depósito en la cuenta del Produbanco de ATIEC No. 02007012175</w:t>
      </w:r>
      <w:r w:rsidR="001C2BF4" w:rsidRPr="00C553C0">
        <w:rPr>
          <w:rFonts w:ascii="Bookman Old Style" w:hAnsi="Bookman Old Style"/>
          <w:sz w:val="20"/>
          <w:szCs w:val="20"/>
          <w:lang w:val="es-ES"/>
        </w:rPr>
        <w:t>)</w:t>
      </w:r>
    </w:p>
    <w:p w14:paraId="2D566432" w14:textId="7B9068B4" w:rsidR="008B442D" w:rsidRDefault="008B442D" w:rsidP="008B442D">
      <w:pPr>
        <w:rPr>
          <w:rFonts w:ascii="Bookman Old Style" w:hAnsi="Bookman Old Style"/>
          <w:sz w:val="20"/>
          <w:szCs w:val="20"/>
          <w:u w:val="single"/>
          <w:lang w:val="es-ES"/>
        </w:rPr>
      </w:pPr>
      <w:r w:rsidRPr="00C553C0">
        <w:rPr>
          <w:rFonts w:ascii="Bookman Old Style" w:hAnsi="Bookman Old Style"/>
          <w:sz w:val="20"/>
          <w:szCs w:val="20"/>
          <w:lang w:val="es-ES"/>
        </w:rPr>
        <w:t>[   ]  Otros (especifi</w:t>
      </w:r>
      <w:r w:rsidR="00852A39">
        <w:rPr>
          <w:rFonts w:ascii="Bookman Old Style" w:hAnsi="Bookman Old Style"/>
          <w:sz w:val="20"/>
          <w:szCs w:val="20"/>
          <w:lang w:val="es-ES"/>
        </w:rPr>
        <w:t>car</w:t>
      </w:r>
      <w:r w:rsidRPr="00C553C0">
        <w:rPr>
          <w:rFonts w:ascii="Bookman Old Style" w:hAnsi="Bookman Old Style"/>
          <w:sz w:val="20"/>
          <w:szCs w:val="20"/>
          <w:lang w:val="es-ES"/>
        </w:rPr>
        <w:t xml:space="preserve">): </w:t>
      </w:r>
      <w:r w:rsidRPr="00C553C0">
        <w:rPr>
          <w:rFonts w:ascii="Bookman Old Style" w:hAnsi="Bookman Old Style"/>
          <w:sz w:val="20"/>
          <w:szCs w:val="20"/>
          <w:u w:val="single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u w:val="single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u w:val="single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u w:val="single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u w:val="single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u w:val="single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u w:val="single"/>
          <w:lang w:val="es-ES"/>
        </w:rPr>
        <w:tab/>
      </w:r>
      <w:r w:rsidRPr="00C553C0">
        <w:rPr>
          <w:rFonts w:ascii="Bookman Old Style" w:hAnsi="Bookman Old Style"/>
          <w:sz w:val="20"/>
          <w:szCs w:val="20"/>
          <w:u w:val="single"/>
          <w:lang w:val="es-ES"/>
        </w:rPr>
        <w:tab/>
      </w:r>
    </w:p>
    <w:p w14:paraId="664EA69B" w14:textId="77777777" w:rsidR="007D0AFF" w:rsidRDefault="007D0AFF" w:rsidP="00953E34">
      <w:pPr>
        <w:rPr>
          <w:rFonts w:ascii="Bookman Old Style" w:hAnsi="Bookman Old Style"/>
          <w:b/>
          <w:sz w:val="20"/>
          <w:szCs w:val="20"/>
          <w:lang w:val="es-ES"/>
        </w:rPr>
      </w:pPr>
    </w:p>
    <w:p w14:paraId="725A7D58" w14:textId="77777777" w:rsidR="00AF497A" w:rsidRDefault="00AF497A" w:rsidP="00953E34">
      <w:pPr>
        <w:rPr>
          <w:rFonts w:ascii="Bookman Old Style" w:hAnsi="Bookman Old Style"/>
          <w:b/>
          <w:sz w:val="20"/>
          <w:szCs w:val="20"/>
          <w:lang w:val="es-ES"/>
        </w:rPr>
      </w:pPr>
    </w:p>
    <w:p w14:paraId="14878E89" w14:textId="77777777" w:rsidR="00EB3C63" w:rsidRPr="0027125F" w:rsidRDefault="002529A6" w:rsidP="00AF497A">
      <w:pPr>
        <w:jc w:val="both"/>
        <w:rPr>
          <w:rFonts w:ascii="Bookman Old Style" w:hAnsi="Bookman Old Style"/>
          <w:b/>
          <w:sz w:val="18"/>
          <w:szCs w:val="20"/>
          <w:lang w:val="es-ES"/>
        </w:rPr>
      </w:pPr>
      <w:r w:rsidRPr="002529A6">
        <w:rPr>
          <w:rFonts w:ascii="Bookman Old Style" w:hAnsi="Bookman Old Style"/>
          <w:b/>
          <w:sz w:val="20"/>
          <w:szCs w:val="20"/>
          <w:lang w:val="es-ES"/>
        </w:rPr>
        <w:t>NOTA IMPORTANTE:</w:t>
      </w:r>
      <w:r w:rsidRPr="002529A6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27125F">
        <w:rPr>
          <w:rFonts w:ascii="Bookman Old Style" w:hAnsi="Bookman Old Style"/>
          <w:b/>
          <w:sz w:val="20"/>
          <w:szCs w:val="20"/>
          <w:lang w:val="es-ES"/>
        </w:rPr>
        <w:t>Se debe acudir a una notaría pública</w:t>
      </w:r>
      <w:r w:rsidR="007C3D1E">
        <w:rPr>
          <w:rFonts w:ascii="Bookman Old Style" w:hAnsi="Bookman Old Style"/>
          <w:b/>
          <w:sz w:val="20"/>
          <w:szCs w:val="20"/>
          <w:lang w:val="es-ES"/>
        </w:rPr>
        <w:t xml:space="preserve"> del país</w:t>
      </w:r>
      <w:r w:rsidRPr="0027125F">
        <w:rPr>
          <w:rFonts w:ascii="Bookman Old Style" w:hAnsi="Bookman Old Style"/>
          <w:b/>
          <w:sz w:val="20"/>
          <w:szCs w:val="20"/>
          <w:lang w:val="es-ES"/>
        </w:rPr>
        <w:t xml:space="preserve"> para realizar el proceso de reconocimiento de firma de esta Solicitud de Admisión. </w:t>
      </w:r>
      <w:bookmarkEnd w:id="0"/>
      <w:bookmarkEnd w:id="1"/>
    </w:p>
    <w:sectPr w:rsidR="00EB3C63" w:rsidRPr="0027125F" w:rsidSect="00CA09FF"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4D4D" w14:textId="77777777" w:rsidR="0006080B" w:rsidRDefault="0006080B">
      <w:r>
        <w:separator/>
      </w:r>
    </w:p>
  </w:endnote>
  <w:endnote w:type="continuationSeparator" w:id="0">
    <w:p w14:paraId="774AD940" w14:textId="77777777" w:rsidR="0006080B" w:rsidRDefault="000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04DC" w14:textId="77777777" w:rsidR="00B567D2" w:rsidRDefault="00B567D2" w:rsidP="00197DC7">
    <w:pPr>
      <w:pStyle w:val="Footer"/>
      <w:jc w:val="right"/>
      <w:rPr>
        <w:rStyle w:val="PageNumber"/>
      </w:rPr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6B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26B0">
      <w:rPr>
        <w:rStyle w:val="PageNumber"/>
        <w:noProof/>
      </w:rPr>
      <w:t>6</w:t>
    </w:r>
    <w:r>
      <w:rPr>
        <w:rStyle w:val="PageNumber"/>
      </w:rPr>
      <w:fldChar w:fldCharType="end"/>
    </w:r>
  </w:p>
  <w:p w14:paraId="7FEB6873" w14:textId="77777777" w:rsidR="00B567D2" w:rsidRDefault="0006080B" w:rsidP="00197DC7">
    <w:pPr>
      <w:pStyle w:val="Footer"/>
      <w:jc w:val="center"/>
    </w:pPr>
    <w:hyperlink r:id="rId1" w:history="1">
      <w:r w:rsidR="00B567D2" w:rsidRPr="00CB782F">
        <w:rPr>
          <w:rStyle w:val="Hyperlink"/>
        </w:rPr>
        <w:t>www.atiec.org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0FA5" w14:textId="77777777" w:rsidR="0006080B" w:rsidRDefault="0006080B">
      <w:r>
        <w:separator/>
      </w:r>
    </w:p>
  </w:footnote>
  <w:footnote w:type="continuationSeparator" w:id="0">
    <w:p w14:paraId="7C321874" w14:textId="77777777" w:rsidR="0006080B" w:rsidRDefault="0006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6987"/>
    <w:multiLevelType w:val="singleLevel"/>
    <w:tmpl w:val="9B30FEBE"/>
    <w:lvl w:ilvl="0">
      <w:start w:val="1"/>
      <w:numFmt w:val="upperLetter"/>
      <w:lvlText w:val="%1 :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6FE61A0E"/>
    <w:multiLevelType w:val="hybridMultilevel"/>
    <w:tmpl w:val="5A3C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93"/>
    <w:rsid w:val="00006D3F"/>
    <w:rsid w:val="00020A69"/>
    <w:rsid w:val="00031EF1"/>
    <w:rsid w:val="0006080B"/>
    <w:rsid w:val="0006387A"/>
    <w:rsid w:val="000735A2"/>
    <w:rsid w:val="000D268A"/>
    <w:rsid w:val="00110755"/>
    <w:rsid w:val="001765FC"/>
    <w:rsid w:val="00187035"/>
    <w:rsid w:val="00197DC7"/>
    <w:rsid w:val="001B334D"/>
    <w:rsid w:val="001C0404"/>
    <w:rsid w:val="001C2BF4"/>
    <w:rsid w:val="001C4B37"/>
    <w:rsid w:val="00213593"/>
    <w:rsid w:val="00235E54"/>
    <w:rsid w:val="002529A6"/>
    <w:rsid w:val="0027125F"/>
    <w:rsid w:val="002C5A95"/>
    <w:rsid w:val="00300D2B"/>
    <w:rsid w:val="00375AC2"/>
    <w:rsid w:val="00383E8D"/>
    <w:rsid w:val="003F1C9B"/>
    <w:rsid w:val="00435835"/>
    <w:rsid w:val="00452633"/>
    <w:rsid w:val="0049035A"/>
    <w:rsid w:val="004A6615"/>
    <w:rsid w:val="004E66B8"/>
    <w:rsid w:val="00544FB5"/>
    <w:rsid w:val="00547718"/>
    <w:rsid w:val="005B2219"/>
    <w:rsid w:val="005B72AD"/>
    <w:rsid w:val="005D7CCD"/>
    <w:rsid w:val="005E0F4E"/>
    <w:rsid w:val="005F2240"/>
    <w:rsid w:val="005F4BC2"/>
    <w:rsid w:val="006237E8"/>
    <w:rsid w:val="00660C32"/>
    <w:rsid w:val="006946AD"/>
    <w:rsid w:val="006A37F6"/>
    <w:rsid w:val="006D5C7A"/>
    <w:rsid w:val="006E766C"/>
    <w:rsid w:val="006F1551"/>
    <w:rsid w:val="00712AF6"/>
    <w:rsid w:val="007A7E9D"/>
    <w:rsid w:val="007C3D1E"/>
    <w:rsid w:val="007D0AFF"/>
    <w:rsid w:val="007F6E3E"/>
    <w:rsid w:val="00823ADA"/>
    <w:rsid w:val="00840082"/>
    <w:rsid w:val="00846710"/>
    <w:rsid w:val="00852A39"/>
    <w:rsid w:val="008A4661"/>
    <w:rsid w:val="008B36B8"/>
    <w:rsid w:val="008B442D"/>
    <w:rsid w:val="008C066C"/>
    <w:rsid w:val="008D7AE0"/>
    <w:rsid w:val="008E0EF6"/>
    <w:rsid w:val="008F4E32"/>
    <w:rsid w:val="00926A8C"/>
    <w:rsid w:val="00953E34"/>
    <w:rsid w:val="0098474D"/>
    <w:rsid w:val="00987E06"/>
    <w:rsid w:val="009A4B7D"/>
    <w:rsid w:val="009D5D70"/>
    <w:rsid w:val="00A10C93"/>
    <w:rsid w:val="00A20210"/>
    <w:rsid w:val="00A217BF"/>
    <w:rsid w:val="00A44F03"/>
    <w:rsid w:val="00A5451C"/>
    <w:rsid w:val="00A70506"/>
    <w:rsid w:val="00A956A2"/>
    <w:rsid w:val="00AC6A76"/>
    <w:rsid w:val="00AE108B"/>
    <w:rsid w:val="00AF497A"/>
    <w:rsid w:val="00B12DA1"/>
    <w:rsid w:val="00B2758A"/>
    <w:rsid w:val="00B3309A"/>
    <w:rsid w:val="00B567D2"/>
    <w:rsid w:val="00C207A5"/>
    <w:rsid w:val="00C553C0"/>
    <w:rsid w:val="00C565B6"/>
    <w:rsid w:val="00CA09FF"/>
    <w:rsid w:val="00CA1E72"/>
    <w:rsid w:val="00CD26B0"/>
    <w:rsid w:val="00D106B5"/>
    <w:rsid w:val="00D64078"/>
    <w:rsid w:val="00D8539A"/>
    <w:rsid w:val="00D878CB"/>
    <w:rsid w:val="00DA2C01"/>
    <w:rsid w:val="00DD7B13"/>
    <w:rsid w:val="00E37770"/>
    <w:rsid w:val="00E724B9"/>
    <w:rsid w:val="00EA2DFF"/>
    <w:rsid w:val="00EB3C63"/>
    <w:rsid w:val="00ED6CBC"/>
    <w:rsid w:val="00EE7364"/>
    <w:rsid w:val="00F232DF"/>
    <w:rsid w:val="00F23400"/>
    <w:rsid w:val="00F256BF"/>
    <w:rsid w:val="00F43C87"/>
    <w:rsid w:val="00F63A86"/>
    <w:rsid w:val="00F756E6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85A5A3"/>
  <w15:chartTrackingRefBased/>
  <w15:docId w15:val="{DE136631-66FC-4C36-AAC0-9B16F17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  <w:lang w:val="es-ES" w:eastAsia="ja-JP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eastAsia="MS Mincho"/>
      <w:lang w:val="es-ES" w:eastAsia="ja-JP"/>
    </w:rPr>
  </w:style>
  <w:style w:type="paragraph" w:styleId="Footer">
    <w:name w:val="footer"/>
    <w:basedOn w:val="Normal"/>
    <w:pPr>
      <w:spacing w:before="100" w:beforeAutospacing="1" w:after="100" w:afterAutospacing="1"/>
    </w:pPr>
    <w:rPr>
      <w:rFonts w:eastAsia="MS Mincho"/>
      <w:lang w:val="es-ES" w:eastAsia="ja-JP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5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29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9A6"/>
  </w:style>
  <w:style w:type="paragraph" w:styleId="ListParagraph">
    <w:name w:val="List Paragraph"/>
    <w:basedOn w:val="Normal"/>
    <w:uiPriority w:val="34"/>
    <w:qFormat/>
    <w:rsid w:val="00C2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620.mail.yahoo.com/ya/download?mid=1%5f3682439%5fAONKk0UAASHmS136Rgze7i8OPY0&amp;pid=2&amp;fid=Inbox&amp;inlin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lcart.com/belcart_es/recursos/language_codes_iso639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e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INGRESO</vt:lpstr>
    </vt:vector>
  </TitlesOfParts>
  <Company>Patricia Fierro</Company>
  <LinksUpToDate>false</LinksUpToDate>
  <CharactersWithSpaces>8882</CharactersWithSpaces>
  <SharedDoc>false</SharedDoc>
  <HLinks>
    <vt:vector size="18" baseType="variant">
      <vt:variant>
        <vt:i4>1835048</vt:i4>
      </vt:variant>
      <vt:variant>
        <vt:i4>3</vt:i4>
      </vt:variant>
      <vt:variant>
        <vt:i4>0</vt:i4>
      </vt:variant>
      <vt:variant>
        <vt:i4>5</vt:i4>
      </vt:variant>
      <vt:variant>
        <vt:lpwstr>http://www.belcart.com/belcart_es/recursos/language_codes_iso639.htm</vt:lpwstr>
      </vt:variant>
      <vt:variant>
        <vt:lpwstr/>
      </vt:variant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http://www.atiec.org/</vt:lpwstr>
      </vt:variant>
      <vt:variant>
        <vt:lpwstr/>
      </vt:variant>
      <vt:variant>
        <vt:i4>5242898</vt:i4>
      </vt:variant>
      <vt:variant>
        <vt:i4>2199</vt:i4>
      </vt:variant>
      <vt:variant>
        <vt:i4>1025</vt:i4>
      </vt:variant>
      <vt:variant>
        <vt:i4>1</vt:i4>
      </vt:variant>
      <vt:variant>
        <vt:lpwstr>http://f620.mail.yahoo.com/ya/download?mid=1%5f3682439%5fAONKk0UAASHmS136Rgze7i8OPY0&amp;pid=2&amp;fid=Inbox&amp;inline=1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</dc:title>
  <dc:subject/>
  <dc:creator>Patricia Fierro</dc:creator>
  <cp:keywords/>
  <dc:description/>
  <cp:lastModifiedBy>Annie Rault</cp:lastModifiedBy>
  <cp:revision>15</cp:revision>
  <cp:lastPrinted>2018-02-18T15:38:00Z</cp:lastPrinted>
  <dcterms:created xsi:type="dcterms:W3CDTF">2018-01-30T19:57:00Z</dcterms:created>
  <dcterms:modified xsi:type="dcterms:W3CDTF">2021-02-03T19:35:00Z</dcterms:modified>
</cp:coreProperties>
</file>